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31815645" w14:textId="77777777" w:rsidR="00910942" w:rsidRDefault="00A40E93" w:rsidP="009C731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424562">
        <w:rPr>
          <w:rFonts w:asciiTheme="minorHAnsi" w:hAnsiTheme="minorHAnsi" w:cstheme="minorHAnsi"/>
          <w:sz w:val="22"/>
          <w:szCs w:val="22"/>
        </w:rPr>
        <w:t xml:space="preserve"> </w:t>
      </w:r>
      <w:r w:rsidR="00910942" w:rsidRPr="00910942">
        <w:rPr>
          <w:rFonts w:asciiTheme="minorHAnsi" w:hAnsiTheme="minorHAnsi" w:cstheme="minorBidi"/>
          <w:color w:val="auto"/>
          <w:sz w:val="22"/>
          <w:szCs w:val="22"/>
        </w:rPr>
        <w:t xml:space="preserve">Bc. Marek </w:t>
      </w:r>
      <w:proofErr w:type="spellStart"/>
      <w:r w:rsidR="00910942" w:rsidRPr="00910942">
        <w:rPr>
          <w:rFonts w:asciiTheme="minorHAnsi" w:hAnsiTheme="minorHAnsi" w:cstheme="minorBidi"/>
          <w:color w:val="auto"/>
          <w:sz w:val="22"/>
          <w:szCs w:val="22"/>
        </w:rPr>
        <w:t>Šoltész</w:t>
      </w:r>
      <w:proofErr w:type="spellEnd"/>
    </w:p>
    <w:p w14:paraId="00D6BB86" w14:textId="4776BEC5" w:rsidR="0073639B" w:rsidRPr="00424562" w:rsidRDefault="00A40E93" w:rsidP="009C7318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24562" w:rsidRPr="00424562">
        <w:rPr>
          <w:rFonts w:asciiTheme="minorHAnsi" w:hAnsiTheme="minorHAnsi" w:cstheme="minorBidi"/>
          <w:color w:val="auto"/>
          <w:sz w:val="22"/>
          <w:szCs w:val="22"/>
        </w:rPr>
        <w:t>doc. Ing. Petr Briš, CSc.</w:t>
      </w:r>
    </w:p>
    <w:p w14:paraId="7A05EB8A" w14:textId="77777777" w:rsidR="00936DAB" w:rsidRDefault="0073639B" w:rsidP="00BB4FB3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proofErr w:type="spellStart"/>
      <w:r w:rsidR="00EB5DD6">
        <w:t>Utilization</w:t>
      </w:r>
      <w:proofErr w:type="spellEnd"/>
      <w:r w:rsidR="00EB5DD6">
        <w:t xml:space="preserve"> </w:t>
      </w:r>
      <w:proofErr w:type="spellStart"/>
      <w:r w:rsidR="00EB5DD6">
        <w:t>of</w:t>
      </w:r>
      <w:proofErr w:type="spellEnd"/>
      <w:r w:rsidR="00EB5DD6">
        <w:t xml:space="preserve"> CSR </w:t>
      </w:r>
      <w:proofErr w:type="spellStart"/>
      <w:r w:rsidR="00EB5DD6">
        <w:t>for</w:t>
      </w:r>
      <w:proofErr w:type="spellEnd"/>
      <w:r w:rsidR="00EB5DD6">
        <w:t xml:space="preserve"> </w:t>
      </w:r>
      <w:proofErr w:type="spellStart"/>
      <w:r w:rsidR="00EB5DD6">
        <w:t>Supplier</w:t>
      </w:r>
      <w:proofErr w:type="spellEnd"/>
      <w:r w:rsidR="00EB5DD6">
        <w:t xml:space="preserve"> </w:t>
      </w:r>
      <w:proofErr w:type="spellStart"/>
      <w:r w:rsidR="00EB5DD6">
        <w:t>Evaluation</w:t>
      </w:r>
      <w:proofErr w:type="spellEnd"/>
      <w:r w:rsidR="00EB5DD6">
        <w:t xml:space="preserve"> in a </w:t>
      </w:r>
      <w:proofErr w:type="spellStart"/>
      <w:r w:rsidR="00EB5DD6">
        <w:t>Selected</w:t>
      </w:r>
      <w:proofErr w:type="spellEnd"/>
      <w:r w:rsidR="00EB5DD6">
        <w:t xml:space="preserve"> </w:t>
      </w:r>
      <w:proofErr w:type="spellStart"/>
      <w:r w:rsidR="00EB5DD6">
        <w:t>Company</w:t>
      </w:r>
      <w:proofErr w:type="spellEnd"/>
    </w:p>
    <w:p w14:paraId="35028D0F" w14:textId="0AD0742F" w:rsidR="00A40E93" w:rsidRPr="009C322A" w:rsidRDefault="00A40E93" w:rsidP="00BB4FB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4562">
            <w:rPr>
              <w:rFonts w:cstheme="minorHAnsi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917756" w:rsidR="000E094A" w:rsidRDefault="00403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1D5B4" w14:textId="77777777" w:rsidR="00B3397A" w:rsidRPr="000E094A" w:rsidRDefault="00B3397A" w:rsidP="00B339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CFDEAF" w:rsidR="000E094A" w:rsidRDefault="00403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8F05" w14:textId="2799DAC8" w:rsidR="00B3397A" w:rsidRPr="000E094A" w:rsidRDefault="00B3397A" w:rsidP="00B339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7A5FEB">
              <w:rPr>
                <w:rFonts w:cstheme="minorHAnsi"/>
              </w:rPr>
              <w:t>56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44027BDF" w14:textId="77777777" w:rsidR="00B3397A" w:rsidRPr="000E094A" w:rsidRDefault="00B3397A" w:rsidP="00B3397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9C71B4" w:rsidR="000E094A" w:rsidRDefault="00403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4CFC5" w14:textId="77777777" w:rsidR="004136BE" w:rsidRPr="00484D66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méně náročným.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CA7E48" w:rsidR="000E094A" w:rsidRDefault="00403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9DACB" w14:textId="037A85C9" w:rsidR="004136BE" w:rsidRPr="000E094A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 w:rsidR="002433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navazuje na teoretickou i analytickou část. Jednotlivé návrhy jsou podloženy odpovídajícími argumenty, splňují stanovené cíle</w:t>
            </w:r>
            <w:r w:rsidR="0024336C"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68D70A" w:rsidR="000E094A" w:rsidRDefault="00403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14ADF" w14:textId="77777777" w:rsidR="004136BE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0472425A" w14:textId="77777777" w:rsidR="004136BE" w:rsidRPr="000E094A" w:rsidRDefault="004136BE" w:rsidP="004136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odpovídající jazykovou úroveň.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38BAF7" w:rsidR="009C7318" w:rsidRDefault="004030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6143006" w:rsidR="00386EEB" w:rsidRPr="000E094A" w:rsidRDefault="004136BE" w:rsidP="007B61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</w:t>
            </w:r>
            <w:r w:rsidR="00F2242B">
              <w:rPr>
                <w:rFonts w:cstheme="minorHAnsi"/>
              </w:rPr>
              <w:t xml:space="preserve"> velmi</w:t>
            </w:r>
            <w:r>
              <w:rPr>
                <w:rFonts w:cstheme="minorHAnsi"/>
              </w:rPr>
              <w:t xml:space="preserve"> </w:t>
            </w:r>
            <w:r w:rsidR="007B6122">
              <w:rPr>
                <w:rFonts w:cstheme="minorHAnsi"/>
              </w:rPr>
              <w:t xml:space="preserve">dobrou </w:t>
            </w:r>
            <w:r>
              <w:rPr>
                <w:rFonts w:cstheme="minorHAnsi"/>
              </w:rPr>
              <w:t>úro</w:t>
            </w:r>
            <w:r w:rsidR="007B6122">
              <w:rPr>
                <w:rFonts w:cstheme="minorHAnsi"/>
              </w:rPr>
              <w:t>v</w:t>
            </w:r>
            <w:r>
              <w:rPr>
                <w:rFonts w:cstheme="minorHAnsi"/>
              </w:rPr>
              <w:t>eň,</w:t>
            </w:r>
            <w:r w:rsidR="007B61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vyvážená, obsahuje cenné informace, vycházející z vlastního </w:t>
            </w:r>
            <w:r w:rsidR="0024336C">
              <w:rPr>
                <w:rFonts w:cstheme="minorHAnsi"/>
              </w:rPr>
              <w:t>dotazníkového šetření a dalších analýz.</w:t>
            </w:r>
            <w:r w:rsidR="00941186">
              <w:rPr>
                <w:rFonts w:cstheme="minorHAnsi"/>
              </w:rPr>
              <w:t xml:space="preserve"> </w:t>
            </w:r>
            <w:r w:rsidR="003D3704">
              <w:rPr>
                <w:rFonts w:cstheme="minorHAnsi"/>
              </w:rPr>
              <w:t>Ř</w:t>
            </w:r>
            <w:r w:rsidR="0092392C">
              <w:rPr>
                <w:rFonts w:cstheme="minorHAnsi"/>
              </w:rPr>
              <w:t>eší vysoce aktuální problematiku, související s trvale udržitelným rozvojem.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6F832779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58E503C" w14:textId="327EA96B" w:rsidR="00F2242B" w:rsidRPr="00F2242B" w:rsidRDefault="00F2242B" w:rsidP="00F2242B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Jaké hlavní přínosy jsou očekávány ve vybrané firmě poté, co donutí své dodavatele k chování ve smyslu trvale udržitelného rozvoje? Přistoupili na uvedenou podmínku všichni dodavatelé?</w:t>
      </w:r>
    </w:p>
    <w:p w14:paraId="1991DEDB" w14:textId="271B2F97" w:rsidR="005C4ACA" w:rsidRPr="005C4ACA" w:rsidRDefault="005C4ACA" w:rsidP="0094017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F215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136B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136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89D740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136B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7686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36BE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15E08"/>
    <w:multiLevelType w:val="hybridMultilevel"/>
    <w:tmpl w:val="82405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4336C"/>
    <w:rsid w:val="0029651C"/>
    <w:rsid w:val="002D6FF7"/>
    <w:rsid w:val="00366C75"/>
    <w:rsid w:val="00386EEB"/>
    <w:rsid w:val="003A2041"/>
    <w:rsid w:val="003D3704"/>
    <w:rsid w:val="00403098"/>
    <w:rsid w:val="004136BE"/>
    <w:rsid w:val="00424562"/>
    <w:rsid w:val="004D378C"/>
    <w:rsid w:val="004E5BD3"/>
    <w:rsid w:val="005C4ACA"/>
    <w:rsid w:val="0067082B"/>
    <w:rsid w:val="00694399"/>
    <w:rsid w:val="006C4198"/>
    <w:rsid w:val="0073639B"/>
    <w:rsid w:val="007553A6"/>
    <w:rsid w:val="007A5FEB"/>
    <w:rsid w:val="007B2B73"/>
    <w:rsid w:val="007B6122"/>
    <w:rsid w:val="0085398A"/>
    <w:rsid w:val="008B781B"/>
    <w:rsid w:val="008E2072"/>
    <w:rsid w:val="008E6C95"/>
    <w:rsid w:val="00910942"/>
    <w:rsid w:val="0092392C"/>
    <w:rsid w:val="00936DAB"/>
    <w:rsid w:val="0094017A"/>
    <w:rsid w:val="00941186"/>
    <w:rsid w:val="009424A9"/>
    <w:rsid w:val="00974EA2"/>
    <w:rsid w:val="0097798F"/>
    <w:rsid w:val="00987B93"/>
    <w:rsid w:val="009C322A"/>
    <w:rsid w:val="009C7318"/>
    <w:rsid w:val="00A40E93"/>
    <w:rsid w:val="00A7527E"/>
    <w:rsid w:val="00AA3F76"/>
    <w:rsid w:val="00B14451"/>
    <w:rsid w:val="00B3397A"/>
    <w:rsid w:val="00BA16DD"/>
    <w:rsid w:val="00BB4FB3"/>
    <w:rsid w:val="00C02883"/>
    <w:rsid w:val="00CA34A9"/>
    <w:rsid w:val="00CC5272"/>
    <w:rsid w:val="00CD12C3"/>
    <w:rsid w:val="00DC7D52"/>
    <w:rsid w:val="00E22423"/>
    <w:rsid w:val="00E60843"/>
    <w:rsid w:val="00EA7790"/>
    <w:rsid w:val="00EB5DD6"/>
    <w:rsid w:val="00EF1720"/>
    <w:rsid w:val="00F2242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8" ma:contentTypeDescription="Vytvoří nový dokument" ma:contentTypeScope="" ma:versionID="9a74d433d70b15c0302adc22c6648ee1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922ae61117f4cd0d87bff95728ad70b9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D328D-5CF5-45A3-819D-697D71FC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52107cdc-8bc3-46dc-b9d8-10f7b5bd920c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912094a-420c-44ae-a034-26c21ac268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4</cp:revision>
  <cp:lastPrinted>2022-03-14T11:55:00Z</cp:lastPrinted>
  <dcterms:created xsi:type="dcterms:W3CDTF">2024-05-15T09:41:00Z</dcterms:created>
  <dcterms:modified xsi:type="dcterms:W3CDTF">2024-05-15T11:33:00Z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