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06454F" w14:paraId="3EC3A17D" w14:textId="77777777" w:rsidTr="00361D36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F49D6D6" w14:textId="77777777" w:rsidR="0006454F" w:rsidRDefault="0006454F" w:rsidP="00361D3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06454F" w14:paraId="4A191DB0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1718C4" w14:textId="77777777" w:rsidR="0006454F" w:rsidRDefault="0006454F" w:rsidP="00361D3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B1E07AB" w14:textId="77777777" w:rsidR="0006454F" w:rsidRDefault="00A97FE7" w:rsidP="00A97F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Zuzana Řiháčková</w:t>
            </w:r>
          </w:p>
        </w:tc>
      </w:tr>
      <w:tr w:rsidR="0006454F" w14:paraId="21F25136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94B87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4746FD0" w14:textId="77777777" w:rsidR="0006454F" w:rsidRDefault="00A97FE7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Názory učitelů a ředitelů mateřských škol na úlohu České školní inspekce</w:t>
            </w:r>
          </w:p>
        </w:tc>
      </w:tr>
      <w:tr w:rsidR="00A97FE7" w14:paraId="49405A25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224581" w14:textId="77777777" w:rsidR="00A97FE7" w:rsidRDefault="00A97FE7" w:rsidP="00A97F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D14B3F" w14:textId="77777777" w:rsidR="00A97FE7" w:rsidRDefault="00A97FE7" w:rsidP="00A97F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Barbora Petrů Puhrová, Ph.D.</w:t>
            </w:r>
          </w:p>
        </w:tc>
      </w:tr>
      <w:tr w:rsidR="00A97FE7" w14:paraId="3E0C4B7A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CF285D" w14:textId="77777777" w:rsidR="00A97FE7" w:rsidRDefault="00A97FE7" w:rsidP="00A97F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4C5957" w14:textId="77777777" w:rsidR="00A97FE7" w:rsidRDefault="00A97FE7" w:rsidP="00A97F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A97FE7" w14:paraId="3C30F968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B85E3C" w14:textId="77777777" w:rsidR="00A97FE7" w:rsidRDefault="00A97FE7" w:rsidP="00A97F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404189C" w14:textId="77777777" w:rsidR="00A97FE7" w:rsidRDefault="00A97FE7" w:rsidP="00A97F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kombinovaná </w:t>
            </w:r>
          </w:p>
        </w:tc>
      </w:tr>
      <w:tr w:rsidR="0006454F" w14:paraId="75FE22CF" w14:textId="77777777" w:rsidTr="00361D36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CD15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58BAAB" w14:textId="77777777" w:rsidR="0006454F" w:rsidRPr="000D13B9" w:rsidRDefault="0006454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 dle stupnice ECTS</w:t>
            </w:r>
          </w:p>
        </w:tc>
      </w:tr>
      <w:tr w:rsidR="0006454F" w14:paraId="258EB7C0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18A6699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06454F" w14:paraId="7036A82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2C151E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330DF9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ABB67E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84B99F" w14:textId="77777777" w:rsidR="0006454F" w:rsidRDefault="008003B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D1C4E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7CB2D4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E55D3C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354DD100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DCD20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7240D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2F54E5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D8C3A2" w14:textId="77777777" w:rsidR="0006454F" w:rsidRDefault="008003B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D6142A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D061E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F48C22B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2A77C081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557BDA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1267B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208621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C68CDB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6AAD8" w14:textId="77777777" w:rsidR="0006454F" w:rsidRDefault="004D231A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A4C88E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AED03F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38EBEC2F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F20D08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06454F" w14:paraId="000E72EA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D0A29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7F93FD5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12C033" w14:textId="77777777" w:rsidR="0006454F" w:rsidRDefault="008003B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6414A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7855DB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828595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D4B627E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1A95F9EF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55B274A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4FF292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D9F05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E71905" w14:textId="77777777" w:rsidR="0006454F" w:rsidRDefault="008003B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B7AA9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F18FBB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C7C60B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576CCC64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A20FEF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49E99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30E5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98DF56" w14:textId="77777777" w:rsidR="0006454F" w:rsidRDefault="008003B2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BCE30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5D3B1C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B17F4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4038B616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3E9ED13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06454F" w14:paraId="1A7AA2B7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AAE4F1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1C40A6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2E91BB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D8F541" w14:textId="77777777" w:rsidR="0006454F" w:rsidRDefault="00255491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4573D1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78CB0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9129F6B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3C741BAE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DC10DF6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2417B26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51E201E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FC30B65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898FC21" w14:textId="77777777" w:rsidR="0006454F" w:rsidRDefault="00BD31E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00D610B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C50C1C8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26E6E1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3DDC86AB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4D56C929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57019C4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992EF3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7AAE356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1E049E2" w14:textId="77777777" w:rsidR="0006454F" w:rsidRDefault="00BD31E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47F55D1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40C105C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2C37473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0272184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83DA52A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F5F86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A4841F7" w14:textId="77777777" w:rsidR="0006454F" w:rsidRDefault="00BD31E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178ECD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E21CC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1F341FC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7B3236E8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FB34385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06454F" w14:paraId="05DF6ACD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714A35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538AAB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F94788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39F038" w14:textId="77777777" w:rsidR="0006454F" w:rsidRDefault="00BD31E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C15695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C235B7B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797738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3DF2C22C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10EA93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03FAC6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6B82A97" w14:textId="77777777" w:rsidR="0006454F" w:rsidRDefault="00BD31E5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46A03A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7D7B7A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F6F02E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E690508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01BE0BF3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0FE9A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83731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E27DB6" w14:textId="77777777" w:rsidR="0006454F" w:rsidRDefault="00505A4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FD98D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5DD554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CA71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41BB5E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250467DF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DD140F" w14:textId="77777777" w:rsidR="00505A40" w:rsidRDefault="00505A40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65778CB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4C1B92D" w14:textId="77777777" w:rsidR="002C46E0" w:rsidRDefault="002C46E0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6E99405" w14:textId="77777777" w:rsidR="00505A40" w:rsidRDefault="002C46E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Diplomová práce představuje pohled na </w:t>
            </w:r>
            <w:r w:rsidR="003066E0">
              <w:rPr>
                <w:rFonts w:ascii="Arial" w:hAnsi="Arial" w:cs="Arial"/>
              </w:rPr>
              <w:t>Č</w:t>
            </w:r>
            <w:r>
              <w:rPr>
                <w:rFonts w:ascii="Arial" w:hAnsi="Arial" w:cs="Arial"/>
              </w:rPr>
              <w:t>eskou školní inspekci nejen z historického,</w:t>
            </w:r>
            <w:r w:rsidR="0071110B">
              <w:rPr>
                <w:rFonts w:ascii="Arial" w:hAnsi="Arial" w:cs="Arial"/>
              </w:rPr>
              <w:t xml:space="preserve"> právního a významového hlediska, </w:t>
            </w:r>
            <w:r w:rsidR="006D1264">
              <w:rPr>
                <w:rFonts w:ascii="Arial" w:hAnsi="Arial" w:cs="Arial"/>
              </w:rPr>
              <w:t xml:space="preserve">současně </w:t>
            </w:r>
            <w:r w:rsidR="0071110B">
              <w:rPr>
                <w:rFonts w:ascii="Arial" w:hAnsi="Arial" w:cs="Arial"/>
              </w:rPr>
              <w:t>předkládá výzkumné šetření s učiteli a řediteli škol, přičemž odkrývá je</w:t>
            </w:r>
            <w:r w:rsidR="003066E0">
              <w:rPr>
                <w:rFonts w:ascii="Arial" w:hAnsi="Arial" w:cs="Arial"/>
              </w:rPr>
              <w:t xml:space="preserve">jich názory na fungování a úlohu tohoto kontrolního a hodnoticího úřadu. </w:t>
            </w:r>
            <w:r w:rsidR="00B0645D">
              <w:rPr>
                <w:rFonts w:ascii="Arial" w:hAnsi="Arial" w:cs="Arial"/>
              </w:rPr>
              <w:t>Teoretická část</w:t>
            </w:r>
            <w:r w:rsidR="005F3552">
              <w:rPr>
                <w:rFonts w:ascii="Arial" w:hAnsi="Arial" w:cs="Arial"/>
              </w:rPr>
              <w:t xml:space="preserve"> m</w:t>
            </w:r>
            <w:r w:rsidR="00B0645D">
              <w:rPr>
                <w:rFonts w:ascii="Arial" w:hAnsi="Arial" w:cs="Arial"/>
              </w:rPr>
              <w:t xml:space="preserve">á standardní charakter, přináší známé informace, </w:t>
            </w:r>
            <w:r w:rsidR="00EB26F6">
              <w:rPr>
                <w:rFonts w:ascii="Arial" w:hAnsi="Arial" w:cs="Arial"/>
              </w:rPr>
              <w:t xml:space="preserve">sice </w:t>
            </w:r>
            <w:r w:rsidR="00B0645D">
              <w:rPr>
                <w:rFonts w:ascii="Arial" w:hAnsi="Arial" w:cs="Arial"/>
              </w:rPr>
              <w:t>přehledně a jasně</w:t>
            </w:r>
            <w:r w:rsidR="00EB26F6">
              <w:rPr>
                <w:rFonts w:ascii="Arial" w:hAnsi="Arial" w:cs="Arial"/>
              </w:rPr>
              <w:t>, nicméně jdou po povrchu</w:t>
            </w:r>
            <w:r w:rsidR="00B0645D">
              <w:rPr>
                <w:rFonts w:ascii="Arial" w:hAnsi="Arial" w:cs="Arial"/>
              </w:rPr>
              <w:t xml:space="preserve">. </w:t>
            </w:r>
          </w:p>
          <w:p w14:paraId="19E03ECA" w14:textId="77777777" w:rsidR="006025F2" w:rsidRDefault="006025F2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4AD57CFC" w14:textId="77777777" w:rsidR="006025F2" w:rsidRDefault="00762BC8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Empirická část byla zaměřena na zjišťování názorů učitelů a ředitelů, jak </w:t>
            </w:r>
            <w:r w:rsidR="006025F2">
              <w:rPr>
                <w:rFonts w:ascii="Arial" w:hAnsi="Arial" w:cs="Arial"/>
              </w:rPr>
              <w:t xml:space="preserve">hodnotí inspekční činnost a </w:t>
            </w:r>
            <w:r w:rsidR="003028C8">
              <w:rPr>
                <w:rFonts w:ascii="Arial" w:hAnsi="Arial" w:cs="Arial"/>
              </w:rPr>
              <w:t>jak k výstupům přistupují</w:t>
            </w:r>
            <w:r>
              <w:rPr>
                <w:rFonts w:ascii="Arial" w:hAnsi="Arial" w:cs="Arial"/>
              </w:rPr>
              <w:t xml:space="preserve">. V kapitole 5 je uveden postup zpracování a analýzy dat, což náleží kapitole 4. </w:t>
            </w:r>
            <w:r w:rsidR="003028C8">
              <w:rPr>
                <w:rFonts w:ascii="Arial" w:hAnsi="Arial" w:cs="Arial"/>
              </w:rPr>
              <w:t xml:space="preserve"> </w:t>
            </w:r>
            <w:r w:rsidR="00FF0BD7">
              <w:rPr>
                <w:rFonts w:ascii="Arial" w:hAnsi="Arial" w:cs="Arial"/>
              </w:rPr>
              <w:t xml:space="preserve">Na str. 59 nerozumím vyjádření 2/4 1/2 v tabulce 4. </w:t>
            </w:r>
          </w:p>
          <w:p w14:paraId="7B28B2D3" w14:textId="77777777" w:rsidR="00505A40" w:rsidRDefault="00B528F4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Výsledky jsou z praktického hlediska přínosné, neboť odrážejí realitu mateřských školy a učitelů</w:t>
            </w:r>
            <w:r w:rsidR="004D231A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ředitelů v nich.</w:t>
            </w:r>
            <w:r w:rsidR="00255491">
              <w:rPr>
                <w:rFonts w:ascii="Arial" w:hAnsi="Arial" w:cs="Arial"/>
              </w:rPr>
              <w:t xml:space="preserve"> Výzkumná data byla interpretována v rovině popisné statistiky, nebyl využit statistický test pro ověření hypotéz, což je poměrně škoda, nicméně výsledky byly srovnány mezi učiteli a řediteli v základní rovině. Vhodně jsou uvedeny podněty pro další výzkumnou činnost v této oblasti. </w:t>
            </w:r>
          </w:p>
          <w:p w14:paraId="63613C57" w14:textId="77777777" w:rsidR="00505A40" w:rsidRDefault="00505A40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Spolupráci se studentkou hodnotím kladně, naslouchala a byla schopna reflektovat </w:t>
            </w:r>
            <w:r w:rsidR="002C46E0">
              <w:rPr>
                <w:rFonts w:ascii="Arial" w:hAnsi="Arial" w:cs="Arial"/>
              </w:rPr>
              <w:t xml:space="preserve">doporučení. </w:t>
            </w:r>
            <w:r w:rsidR="006025F2">
              <w:rPr>
                <w:rFonts w:ascii="Arial" w:hAnsi="Arial" w:cs="Arial"/>
              </w:rPr>
              <w:t>Větší péče mo</w:t>
            </w:r>
            <w:r w:rsidR="00C653AA">
              <w:rPr>
                <w:rFonts w:ascii="Arial" w:hAnsi="Arial" w:cs="Arial"/>
              </w:rPr>
              <w:t>hla být věnovaná grafické úpravě.</w:t>
            </w:r>
            <w:r w:rsidR="006025F2">
              <w:rPr>
                <w:rFonts w:ascii="Arial" w:hAnsi="Arial" w:cs="Arial"/>
              </w:rPr>
              <w:t xml:space="preserve"> </w:t>
            </w:r>
            <w:r w:rsidR="00EB26F6">
              <w:rPr>
                <w:rFonts w:ascii="Arial" w:hAnsi="Arial" w:cs="Arial"/>
              </w:rPr>
              <w:t xml:space="preserve">Práce splňuje požadavky na tento typ práce. </w:t>
            </w:r>
          </w:p>
          <w:p w14:paraId="2454C0D4" w14:textId="77777777" w:rsidR="008003B2" w:rsidRPr="00505A40" w:rsidRDefault="008003B2" w:rsidP="00361D36">
            <w:pPr>
              <w:spacing w:after="0" w:line="240" w:lineRule="auto"/>
              <w:rPr>
                <w:rFonts w:ascii="Arial" w:hAnsi="Arial" w:cs="Arial"/>
              </w:rPr>
            </w:pPr>
          </w:p>
          <w:p w14:paraId="62765C15" w14:textId="77777777" w:rsidR="00505A40" w:rsidRDefault="00505A40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Práci doporučuji k obhajobě. </w:t>
            </w:r>
          </w:p>
          <w:p w14:paraId="71B76E03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1C2A6C17" w14:textId="77777777" w:rsidTr="00361D36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19660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7EC2BBD6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5D109C">
              <w:rPr>
                <w:rFonts w:ascii="Arial" w:hAnsi="Arial" w:cs="Arial"/>
                <w:b/>
              </w:rPr>
              <w:t xml:space="preserve"> </w:t>
            </w:r>
            <w:r w:rsidR="005D109C" w:rsidRPr="00B528F4">
              <w:rPr>
                <w:rFonts w:ascii="Arial" w:hAnsi="Arial" w:cs="Arial"/>
              </w:rPr>
              <w:t>Jak si vysvětlujete výsledky vašeho výzkumu, kde učit</w:t>
            </w:r>
            <w:r w:rsidR="006D1264">
              <w:rPr>
                <w:rFonts w:ascii="Arial" w:hAnsi="Arial" w:cs="Arial"/>
              </w:rPr>
              <w:t>elé považují inspekční činnost Č</w:t>
            </w:r>
            <w:r w:rsidR="005D109C" w:rsidRPr="00B528F4">
              <w:rPr>
                <w:rFonts w:ascii="Arial" w:hAnsi="Arial" w:cs="Arial"/>
              </w:rPr>
              <w:t xml:space="preserve">eské školní inspekce </w:t>
            </w:r>
            <w:r w:rsidR="00B528F4" w:rsidRPr="00B528F4">
              <w:rPr>
                <w:rFonts w:ascii="Arial" w:hAnsi="Arial" w:cs="Arial"/>
              </w:rPr>
              <w:t>za stresující a přitom ji nepovažují za nositele zkvalitňování vzdělávání?</w:t>
            </w:r>
            <w:r w:rsidR="00B528F4">
              <w:rPr>
                <w:rFonts w:ascii="Arial" w:hAnsi="Arial" w:cs="Arial"/>
                <w:b/>
              </w:rPr>
              <w:t xml:space="preserve">  </w:t>
            </w:r>
          </w:p>
          <w:p w14:paraId="0FACEE3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B528F4">
              <w:rPr>
                <w:rFonts w:ascii="Arial" w:hAnsi="Arial" w:cs="Arial"/>
                <w:b/>
              </w:rPr>
              <w:t xml:space="preserve"> </w:t>
            </w:r>
            <w:r w:rsidR="006D53B4" w:rsidRPr="006D53B4">
              <w:rPr>
                <w:rFonts w:ascii="Arial" w:hAnsi="Arial" w:cs="Arial"/>
              </w:rPr>
              <w:t xml:space="preserve">Jak se lišily odpovědi respondentů v závislosti na </w:t>
            </w:r>
            <w:r w:rsidR="006D53B4">
              <w:rPr>
                <w:rFonts w:ascii="Arial" w:hAnsi="Arial" w:cs="Arial"/>
              </w:rPr>
              <w:t>jejich dosažené</w:t>
            </w:r>
            <w:r w:rsidR="00B117A1">
              <w:rPr>
                <w:rFonts w:ascii="Arial" w:hAnsi="Arial" w:cs="Arial"/>
              </w:rPr>
              <w:t>m</w:t>
            </w:r>
            <w:r w:rsidR="006D53B4">
              <w:rPr>
                <w:rFonts w:ascii="Arial" w:hAnsi="Arial" w:cs="Arial"/>
              </w:rPr>
              <w:t xml:space="preserve"> </w:t>
            </w:r>
            <w:r w:rsidR="006D53B4" w:rsidRPr="006D53B4">
              <w:rPr>
                <w:rFonts w:ascii="Arial" w:hAnsi="Arial" w:cs="Arial"/>
              </w:rPr>
              <w:t>vzdělání?</w:t>
            </w:r>
            <w:r w:rsidR="006D53B4">
              <w:rPr>
                <w:rFonts w:ascii="Arial" w:hAnsi="Arial" w:cs="Arial"/>
                <w:b/>
              </w:rPr>
              <w:t xml:space="preserve"> </w:t>
            </w:r>
          </w:p>
          <w:p w14:paraId="783B75FD" w14:textId="77777777" w:rsidR="0006454F" w:rsidRDefault="0006454F" w:rsidP="00361D36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06454F" w14:paraId="0621E64C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816787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0595C2C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31D0A2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1DD015" w14:textId="77777777" w:rsidR="0006454F" w:rsidRPr="00BD31E5" w:rsidRDefault="008003B2" w:rsidP="00361D36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D31E5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C4B1EF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EB04C6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2230FCC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6454F" w14:paraId="54842237" w14:textId="77777777" w:rsidTr="00361D36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D8C9546" w14:textId="5E06712B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Datum: </w:t>
            </w:r>
            <w:r w:rsidR="008C501C">
              <w:rPr>
                <w:rFonts w:ascii="Arial" w:hAnsi="Arial" w:cs="Arial"/>
              </w:rPr>
              <w:t>4. 5. 2023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4789F3" w14:textId="77777777" w:rsidR="0006454F" w:rsidRDefault="0006454F" w:rsidP="00361D3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6C218A65" w14:textId="77777777" w:rsidR="0006454F" w:rsidRDefault="0006454F" w:rsidP="0006454F">
      <w:pPr>
        <w:rPr>
          <w:rFonts w:ascii="Arial" w:hAnsi="Arial" w:cs="Arial"/>
        </w:rPr>
      </w:pPr>
    </w:p>
    <w:p w14:paraId="5DC72C8A" w14:textId="77777777" w:rsidR="0006454F" w:rsidRDefault="0006454F" w:rsidP="0006454F">
      <w:pPr>
        <w:rPr>
          <w:rFonts w:ascii="Arial" w:hAnsi="Arial" w:cs="Arial"/>
        </w:rPr>
      </w:pPr>
    </w:p>
    <w:p w14:paraId="3D04A10B" w14:textId="77777777" w:rsidR="006018D1" w:rsidRDefault="006018D1"/>
    <w:sectPr w:rsidR="006018D1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FFADE" w14:textId="77777777" w:rsidR="0006454F" w:rsidRDefault="0006454F" w:rsidP="0006454F">
      <w:pPr>
        <w:spacing w:after="0" w:line="240" w:lineRule="auto"/>
      </w:pPr>
      <w:r>
        <w:separator/>
      </w:r>
    </w:p>
  </w:endnote>
  <w:endnote w:type="continuationSeparator" w:id="0">
    <w:p w14:paraId="6CB7CEFE" w14:textId="77777777" w:rsidR="0006454F" w:rsidRDefault="0006454F" w:rsidP="0006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BF467" w14:textId="77777777" w:rsidR="0006454F" w:rsidRDefault="0006454F" w:rsidP="0006454F">
      <w:pPr>
        <w:spacing w:after="0" w:line="240" w:lineRule="auto"/>
      </w:pPr>
      <w:r>
        <w:separator/>
      </w:r>
    </w:p>
  </w:footnote>
  <w:footnote w:type="continuationSeparator" w:id="0">
    <w:p w14:paraId="07DBCA32" w14:textId="77777777" w:rsidR="0006454F" w:rsidRDefault="0006454F" w:rsidP="0006454F">
      <w:pPr>
        <w:spacing w:after="0" w:line="240" w:lineRule="auto"/>
      </w:pPr>
      <w:r>
        <w:continuationSeparator/>
      </w:r>
    </w:p>
  </w:footnote>
  <w:footnote w:id="1">
    <w:p w14:paraId="15E88B2D" w14:textId="77777777" w:rsidR="0006454F" w:rsidRDefault="0006454F" w:rsidP="0006454F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4F"/>
    <w:rsid w:val="0006454F"/>
    <w:rsid w:val="00102121"/>
    <w:rsid w:val="00244789"/>
    <w:rsid w:val="00255491"/>
    <w:rsid w:val="002C46E0"/>
    <w:rsid w:val="003028C8"/>
    <w:rsid w:val="003066E0"/>
    <w:rsid w:val="004D231A"/>
    <w:rsid w:val="00505A40"/>
    <w:rsid w:val="00563207"/>
    <w:rsid w:val="005D109C"/>
    <w:rsid w:val="005F3552"/>
    <w:rsid w:val="006018D1"/>
    <w:rsid w:val="006025F2"/>
    <w:rsid w:val="006D100D"/>
    <w:rsid w:val="006D1264"/>
    <w:rsid w:val="006D53B4"/>
    <w:rsid w:val="0071110B"/>
    <w:rsid w:val="00762BC8"/>
    <w:rsid w:val="008003B2"/>
    <w:rsid w:val="008C501C"/>
    <w:rsid w:val="00A97FE7"/>
    <w:rsid w:val="00B0645D"/>
    <w:rsid w:val="00B117A1"/>
    <w:rsid w:val="00B528F4"/>
    <w:rsid w:val="00BD31E5"/>
    <w:rsid w:val="00BD6B43"/>
    <w:rsid w:val="00C653AA"/>
    <w:rsid w:val="00C92202"/>
    <w:rsid w:val="00EB26F6"/>
    <w:rsid w:val="00FF0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950F3"/>
  <w15:chartTrackingRefBased/>
  <w15:docId w15:val="{0B281DB1-8D23-4C89-81E1-AECAE0591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454F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06454F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6454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unhideWhenUsed/>
    <w:rsid w:val="0006454F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1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264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1458</TotalTime>
  <Pages>2</Pages>
  <Words>449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Petrů Puhrová</dc:creator>
  <cp:keywords/>
  <dc:description/>
  <cp:lastModifiedBy>Šárka Machálková</cp:lastModifiedBy>
  <cp:revision>6</cp:revision>
  <cp:lastPrinted>2023-05-04T06:19:00Z</cp:lastPrinted>
  <dcterms:created xsi:type="dcterms:W3CDTF">2023-04-24T08:56:00Z</dcterms:created>
  <dcterms:modified xsi:type="dcterms:W3CDTF">2023-05-04T12:34:00Z</dcterms:modified>
</cp:coreProperties>
</file>