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6"/>
        <w:gridCol w:w="387"/>
        <w:gridCol w:w="376"/>
        <w:gridCol w:w="377"/>
        <w:gridCol w:w="390"/>
        <w:gridCol w:w="363"/>
        <w:gridCol w:w="345"/>
      </w:tblGrid>
      <w:tr w:rsidR="001845CB" w:rsidRPr="00FE1061" w:rsidTr="00BC518B">
        <w:tc>
          <w:tcPr>
            <w:tcW w:w="5000" w:type="pct"/>
            <w:gridSpan w:val="8"/>
          </w:tcPr>
          <w:p w:rsidR="001845CB" w:rsidRPr="00FE1061" w:rsidRDefault="001845CB" w:rsidP="00BC518B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845CB" w:rsidRPr="00FE1061" w:rsidTr="00BC518B">
        <w:tc>
          <w:tcPr>
            <w:tcW w:w="1839" w:type="pct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845CB" w:rsidRPr="00FE1061" w:rsidRDefault="001845CB" w:rsidP="00BC518B">
            <w:r>
              <w:t>Mária Barbora Kopčanová</w:t>
            </w:r>
          </w:p>
        </w:tc>
      </w:tr>
      <w:tr w:rsidR="001845CB" w:rsidRPr="00FE1061" w:rsidTr="00BC518B">
        <w:tc>
          <w:tcPr>
            <w:tcW w:w="1839" w:type="pct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845CB" w:rsidRPr="00FE1061" w:rsidRDefault="001845CB" w:rsidP="00BC518B">
            <w:r>
              <w:t>Využití didaktické techniky v prostředí mateřských škol</w:t>
            </w:r>
          </w:p>
        </w:tc>
      </w:tr>
      <w:tr w:rsidR="001845CB" w:rsidRPr="00FE1061" w:rsidTr="00BC518B">
        <w:tc>
          <w:tcPr>
            <w:tcW w:w="1839" w:type="pct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845CB" w:rsidRPr="00FE1061" w:rsidRDefault="001845CB" w:rsidP="00BC518B">
            <w:r>
              <w:t>PhDr. Beata Horníčková</w:t>
            </w:r>
          </w:p>
        </w:tc>
      </w:tr>
      <w:tr w:rsidR="001845CB" w:rsidRPr="00FE1061" w:rsidTr="00BC518B">
        <w:tc>
          <w:tcPr>
            <w:tcW w:w="1839" w:type="pct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845CB" w:rsidRPr="00FE1061" w:rsidRDefault="001845CB" w:rsidP="00BC518B">
            <w:r>
              <w:t>Učitelství pro mateřské školy</w:t>
            </w:r>
          </w:p>
        </w:tc>
      </w:tr>
      <w:tr w:rsidR="001845CB" w:rsidRPr="00FE1061" w:rsidTr="00BC518B">
        <w:tc>
          <w:tcPr>
            <w:tcW w:w="1839" w:type="pct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845CB" w:rsidRPr="00FE1061" w:rsidRDefault="001845CB" w:rsidP="00BC518B">
            <w:r>
              <w:t>prezenční</w:t>
            </w:r>
          </w:p>
        </w:tc>
      </w:tr>
      <w:tr w:rsidR="001845CB" w:rsidRPr="00FE1061" w:rsidTr="00BC518B">
        <w:tc>
          <w:tcPr>
            <w:tcW w:w="1839" w:type="pct"/>
            <w:vAlign w:val="center"/>
          </w:tcPr>
          <w:p w:rsidR="001845CB" w:rsidRPr="00FE1061" w:rsidRDefault="001845CB" w:rsidP="00BC518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845CB" w:rsidRPr="00FE1061" w:rsidRDefault="001845CB" w:rsidP="00BC518B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845CB" w:rsidRPr="00FE1061" w:rsidRDefault="001845CB" w:rsidP="00BC518B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845CB" w:rsidRPr="00FE1061" w:rsidTr="00BC518B">
        <w:tc>
          <w:tcPr>
            <w:tcW w:w="5000" w:type="pct"/>
            <w:gridSpan w:val="8"/>
            <w:shd w:val="clear" w:color="auto" w:fill="A6A6A6"/>
          </w:tcPr>
          <w:p w:rsidR="001845CB" w:rsidRPr="00FE1061" w:rsidRDefault="001845CB" w:rsidP="00BC518B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2B7F4A" w:rsidP="00BC518B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2B7F4A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D835AA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0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5000" w:type="pct"/>
            <w:gridSpan w:val="8"/>
            <w:shd w:val="clear" w:color="auto" w:fill="A6A6A6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  <w:r w:rsidRPr="002B7F4A">
              <w:rPr>
                <w:b/>
                <w:color w:val="FFFFFF" w:themeColor="background1"/>
                <w:sz w:val="22"/>
                <w:szCs w:val="22"/>
              </w:rPr>
              <w:t>Teoretická část práce</w:t>
            </w: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EB6558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0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EB6558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0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1845CB" w:rsidRPr="002C2527" w:rsidRDefault="002B7F4A" w:rsidP="00BC518B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845CB" w:rsidRPr="002C2527" w:rsidRDefault="001845CB" w:rsidP="00BC518B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845CB" w:rsidRPr="00FE1061" w:rsidTr="00BC518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845CB" w:rsidRPr="002C2527" w:rsidRDefault="001845CB" w:rsidP="00BC518B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845C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EB6558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845CB" w:rsidRPr="00FE1061" w:rsidRDefault="001845CB" w:rsidP="00BC518B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63148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B7F4A" w:rsidRDefault="00EB6558" w:rsidP="00BC518B">
            <w:pPr>
              <w:jc w:val="center"/>
              <w:rPr>
                <w:color w:val="FF0000"/>
              </w:rPr>
            </w:pPr>
            <w:r w:rsidRPr="00EB6558"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EB6558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5000" w:type="pct"/>
            <w:gridSpan w:val="8"/>
            <w:shd w:val="clear" w:color="auto" w:fill="A6A6A6"/>
          </w:tcPr>
          <w:p w:rsidR="001845CB" w:rsidRPr="002C2527" w:rsidRDefault="001845CB" w:rsidP="00BC518B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1845CB" w:rsidRPr="002B7F4A" w:rsidRDefault="00163148" w:rsidP="00BC518B">
            <w:pPr>
              <w:jc w:val="center"/>
              <w:rPr>
                <w:color w:val="FF0000"/>
              </w:rPr>
            </w:pPr>
            <w:r w:rsidRPr="00163148">
              <w:t>E</w:t>
            </w:r>
          </w:p>
        </w:tc>
        <w:tc>
          <w:tcPr>
            <w:tcW w:w="190" w:type="pct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7" w:type="pct"/>
            <w:vAlign w:val="center"/>
          </w:tcPr>
          <w:p w:rsidR="001845CB" w:rsidRPr="002B7F4A" w:rsidRDefault="00163148" w:rsidP="00BC518B">
            <w:pPr>
              <w:jc w:val="center"/>
              <w:rPr>
                <w:color w:val="FF0000"/>
              </w:rPr>
            </w:pPr>
            <w:r w:rsidRPr="00163148">
              <w:t>E</w:t>
            </w:r>
          </w:p>
        </w:tc>
        <w:tc>
          <w:tcPr>
            <w:tcW w:w="190" w:type="pct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C842A8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  <w:tc>
          <w:tcPr>
            <w:tcW w:w="190" w:type="pct"/>
            <w:vAlign w:val="center"/>
          </w:tcPr>
          <w:p w:rsidR="001845CB" w:rsidRPr="002B7F4A" w:rsidRDefault="001845CB" w:rsidP="00BC518B">
            <w:pPr>
              <w:jc w:val="center"/>
              <w:rPr>
                <w:color w:val="FF0000"/>
              </w:rPr>
            </w:pPr>
          </w:p>
        </w:tc>
      </w:tr>
      <w:tr w:rsidR="001845CB" w:rsidRPr="00FE1061" w:rsidTr="00BC518B">
        <w:tc>
          <w:tcPr>
            <w:tcW w:w="5000" w:type="pct"/>
            <w:gridSpan w:val="8"/>
          </w:tcPr>
          <w:p w:rsidR="001845CB" w:rsidRDefault="001845CB" w:rsidP="00BC518B">
            <w:pPr>
              <w:rPr>
                <w:b/>
              </w:rPr>
            </w:pPr>
          </w:p>
          <w:p w:rsidR="001845CB" w:rsidRDefault="001845CB" w:rsidP="00BC518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1845CB" w:rsidRDefault="001845CB" w:rsidP="00BC518B"/>
          <w:p w:rsidR="001845CB" w:rsidRDefault="001845CB" w:rsidP="00BC518B">
            <w:pPr>
              <w:jc w:val="both"/>
            </w:pPr>
            <w:r>
              <w:t xml:space="preserve">Předložená bakalářská práce se zabývá využitím didaktické techniky v prostředí mateřských škol. </w:t>
            </w:r>
          </w:p>
          <w:p w:rsidR="001845CB" w:rsidRDefault="001845CB" w:rsidP="00BC518B">
            <w:pPr>
              <w:jc w:val="both"/>
            </w:pPr>
          </w:p>
          <w:p w:rsidR="002B7F4A" w:rsidRDefault="002B7F4A" w:rsidP="00BC518B">
            <w:pPr>
              <w:jc w:val="both"/>
            </w:pPr>
            <w:r>
              <w:t xml:space="preserve">Teoretická část práce je logicky členěna a předkládá </w:t>
            </w:r>
            <w:r w:rsidR="00755BAF">
              <w:t>vysvět</w:t>
            </w:r>
            <w:r w:rsidR="004938B7">
              <w:t>l</w:t>
            </w:r>
            <w:r w:rsidR="00755BAF">
              <w:t>e</w:t>
            </w:r>
            <w:r w:rsidR="004938B7">
              <w:t>ní kl</w:t>
            </w:r>
            <w:r w:rsidR="00A06C93">
              <w:t>íčového konceptu pro celou práci</w:t>
            </w:r>
            <w:r w:rsidR="004938B7">
              <w:t>, a to didaktické techni</w:t>
            </w:r>
            <w:r w:rsidR="00FE1E01">
              <w:t>ky. Autorka mohla více doplňovat</w:t>
            </w:r>
            <w:r w:rsidR="00165D1B">
              <w:t xml:space="preserve"> citovaný text autorským textem.</w:t>
            </w:r>
            <w:r w:rsidR="00FE1E01">
              <w:t xml:space="preserve"> Nicméně, v porovnání s předchozí </w:t>
            </w:r>
            <w:r w:rsidR="00165D1B">
              <w:t>předloženou</w:t>
            </w:r>
            <w:r w:rsidR="00FE1E01">
              <w:t xml:space="preserve"> </w:t>
            </w:r>
            <w:r w:rsidR="00A06C93">
              <w:t>verzí práce</w:t>
            </w:r>
            <w:r w:rsidR="00165D1B">
              <w:t xml:space="preserve"> </w:t>
            </w:r>
            <w:r w:rsidR="00FE1E01">
              <w:t>zde shledávám posun ve snaze syntézy</w:t>
            </w:r>
            <w:r w:rsidR="00165D1B">
              <w:t xml:space="preserve"> citovaných</w:t>
            </w:r>
            <w:r w:rsidR="00FE1E01">
              <w:t xml:space="preserve"> </w:t>
            </w:r>
            <w:r w:rsidR="00165D1B">
              <w:t>výroků aut</w:t>
            </w:r>
            <w:r w:rsidR="00A06C93">
              <w:t xml:space="preserve">orů </w:t>
            </w:r>
            <w:r w:rsidR="006A50DC">
              <w:t xml:space="preserve">ku prospěchu </w:t>
            </w:r>
            <w:r w:rsidR="003545F6">
              <w:t xml:space="preserve">vysvětlení výzkumného problému </w:t>
            </w:r>
            <w:r w:rsidR="007B5BB7">
              <w:br/>
            </w:r>
            <w:r w:rsidR="003545F6">
              <w:t>a myšlenkové konzistentnosti textu. Oceňuji také zařazení kapitoly 4, která má ambici nabídnout s</w:t>
            </w:r>
            <w:r w:rsidR="004938B7">
              <w:t xml:space="preserve">hrnutí </w:t>
            </w:r>
            <w:r w:rsidR="003545F6">
              <w:t xml:space="preserve">teoretických konceptů pro práci, </w:t>
            </w:r>
            <w:r w:rsidR="004938B7">
              <w:t>avšak</w:t>
            </w:r>
            <w:r w:rsidR="00FE1E01">
              <w:t xml:space="preserve"> mohla být lépe zpracována ve smyslu </w:t>
            </w:r>
            <w:r w:rsidR="003545F6">
              <w:t>propojení představené literatury s realizovaným výzkumem představeným v empirické části práce.</w:t>
            </w:r>
          </w:p>
          <w:p w:rsidR="001845CB" w:rsidRPr="004938B7" w:rsidRDefault="001845CB" w:rsidP="00BC518B">
            <w:pPr>
              <w:jc w:val="both"/>
              <w:rPr>
                <w:color w:val="FF0000"/>
              </w:rPr>
            </w:pPr>
          </w:p>
          <w:p w:rsidR="00C202F8" w:rsidRDefault="001845CB" w:rsidP="00BC518B">
            <w:pPr>
              <w:jc w:val="both"/>
            </w:pPr>
            <w:r w:rsidRPr="00C202F8">
              <w:t xml:space="preserve">V rámci empirické části a jejího </w:t>
            </w:r>
            <w:r w:rsidRPr="003545F6">
              <w:t>kvalitativně orientovaného výzkumu využila autorka ke splnění stanovených cílů polostrukturované interview.</w:t>
            </w:r>
            <w:r w:rsidR="00163148">
              <w:t xml:space="preserve"> Vzniklé kate</w:t>
            </w:r>
            <w:r w:rsidR="002D7E5B" w:rsidRPr="003545F6">
              <w:t>g</w:t>
            </w:r>
            <w:r w:rsidR="00163148">
              <w:t>o</w:t>
            </w:r>
            <w:r w:rsidR="002D7E5B" w:rsidRPr="003545F6">
              <w:t xml:space="preserve">ie mohly být doplněny o další zjištění, která přineslo interview, bohužel </w:t>
            </w:r>
            <w:r w:rsidR="00152361" w:rsidRPr="003545F6">
              <w:t xml:space="preserve">autorka tohoto potenciálu dostatečně </w:t>
            </w:r>
            <w:r w:rsidR="00152361" w:rsidRPr="003545F6">
              <w:lastRenderedPageBreak/>
              <w:t xml:space="preserve">nevyužila a interpretace výzkumných zjištění je tak místy povrchní. I </w:t>
            </w:r>
            <w:r w:rsidR="00C842A8" w:rsidRPr="003545F6">
              <w:t>přesto jsou</w:t>
            </w:r>
            <w:r w:rsidR="00152361" w:rsidRPr="003545F6">
              <w:t xml:space="preserve"> však</w:t>
            </w:r>
            <w:r w:rsidR="00C842A8" w:rsidRPr="003545F6">
              <w:t xml:space="preserve"> s</w:t>
            </w:r>
            <w:r w:rsidRPr="003545F6">
              <w:t xml:space="preserve">tanovené cíle </w:t>
            </w:r>
            <w:r w:rsidR="00C842A8" w:rsidRPr="003545F6">
              <w:t>splněny.</w:t>
            </w:r>
            <w:r w:rsidR="00EB6558" w:rsidRPr="003545F6">
              <w:t xml:space="preserve"> </w:t>
            </w:r>
          </w:p>
          <w:p w:rsidR="00190128" w:rsidRDefault="00190128" w:rsidP="00BC518B">
            <w:pPr>
              <w:jc w:val="both"/>
              <w:rPr>
                <w:color w:val="FF0000"/>
              </w:rPr>
            </w:pPr>
          </w:p>
          <w:p w:rsidR="001845CB" w:rsidRPr="006A50DC" w:rsidRDefault="00152361" w:rsidP="00BC518B">
            <w:pPr>
              <w:jc w:val="both"/>
            </w:pPr>
            <w:r w:rsidRPr="00152361">
              <w:t>Po jazykové a stylistické stránce tex</w:t>
            </w:r>
            <w:r w:rsidR="006D06E9">
              <w:t>tu lze postřehnout mírný posun</w:t>
            </w:r>
            <w:r w:rsidR="00AB2861">
              <w:t>, a to i</w:t>
            </w:r>
            <w:r w:rsidR="006D06E9">
              <w:t xml:space="preserve"> v</w:t>
            </w:r>
            <w:r w:rsidR="006A50DC">
              <w:t>e snaze</w:t>
            </w:r>
            <w:r>
              <w:t> používání odborného jazyka.</w:t>
            </w:r>
            <w:r w:rsidR="001845CB" w:rsidRPr="004938B7">
              <w:rPr>
                <w:color w:val="FF0000"/>
              </w:rPr>
              <w:t xml:space="preserve"> </w:t>
            </w:r>
          </w:p>
          <w:p w:rsidR="001845CB" w:rsidRPr="00FE1061" w:rsidRDefault="001845CB" w:rsidP="00BC518B">
            <w:pPr>
              <w:jc w:val="both"/>
            </w:pPr>
          </w:p>
        </w:tc>
        <w:bookmarkStart w:id="0" w:name="_GoBack"/>
        <w:bookmarkEnd w:id="0"/>
      </w:tr>
      <w:tr w:rsidR="001845CB" w:rsidRPr="00FE1061" w:rsidTr="00BC518B">
        <w:tc>
          <w:tcPr>
            <w:tcW w:w="5000" w:type="pct"/>
            <w:gridSpan w:val="8"/>
          </w:tcPr>
          <w:p w:rsidR="001845CB" w:rsidRPr="00FE1061" w:rsidRDefault="001845CB" w:rsidP="00BC518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845CB" w:rsidRDefault="001845CB" w:rsidP="00BC518B"/>
          <w:p w:rsidR="001845CB" w:rsidRPr="00C842A8" w:rsidRDefault="002D7E5B" w:rsidP="00DE5003">
            <w:pPr>
              <w:pStyle w:val="ListParagraph"/>
              <w:numPr>
                <w:ilvl w:val="0"/>
                <w:numId w:val="1"/>
              </w:numPr>
            </w:pPr>
            <w:r w:rsidRPr="00C842A8">
              <w:t>V čem podle Vás tkví největší výhody interaktivní tabule oproti další využívané didaktické technice v MŠ?</w:t>
            </w:r>
            <w:r w:rsidR="003417AD">
              <w:t xml:space="preserve"> Proč myslíte, že je uváděna jako nejvíce využívanou napříč různými výzkumy (viz s. 45 Diskuze)?</w:t>
            </w:r>
          </w:p>
          <w:p w:rsidR="003417AD" w:rsidRPr="00FE1061" w:rsidRDefault="00DE5003" w:rsidP="00DE5003">
            <w:pPr>
              <w:pStyle w:val="ListParagraph"/>
              <w:numPr>
                <w:ilvl w:val="0"/>
                <w:numId w:val="1"/>
              </w:numPr>
            </w:pPr>
            <w:r w:rsidRPr="00E66B88">
              <w:t xml:space="preserve">Jaká zjištění jsou </w:t>
            </w:r>
            <w:r>
              <w:t xml:space="preserve">dle Vás </w:t>
            </w:r>
            <w:r w:rsidRPr="00E66B88">
              <w:t xml:space="preserve">pro praxi </w:t>
            </w:r>
            <w:r>
              <w:t xml:space="preserve">mateřských škol </w:t>
            </w:r>
            <w:r w:rsidRPr="00E66B88">
              <w:t>ne</w:t>
            </w:r>
            <w:r>
              <w:t>j</w:t>
            </w:r>
            <w:r w:rsidRPr="00E66B88">
              <w:t>hodnotnější?</w:t>
            </w:r>
          </w:p>
        </w:tc>
      </w:tr>
      <w:tr w:rsidR="001845CB" w:rsidRPr="00FE1061" w:rsidTr="00BC518B">
        <w:tc>
          <w:tcPr>
            <w:tcW w:w="3788" w:type="pct"/>
            <w:gridSpan w:val="2"/>
          </w:tcPr>
          <w:p w:rsidR="001845CB" w:rsidRPr="00FE1061" w:rsidRDefault="001845CB" w:rsidP="00BC518B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5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204" w:type="pct"/>
            <w:vAlign w:val="center"/>
          </w:tcPr>
          <w:p w:rsidR="001845CB" w:rsidRPr="002C2527" w:rsidRDefault="00C202F8" w:rsidP="00BC518B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  <w:tc>
          <w:tcPr>
            <w:tcW w:w="190" w:type="pct"/>
            <w:vAlign w:val="center"/>
          </w:tcPr>
          <w:p w:rsidR="001845CB" w:rsidRPr="002C2527" w:rsidRDefault="001845CB" w:rsidP="00BC518B">
            <w:pPr>
              <w:jc w:val="center"/>
            </w:pPr>
          </w:p>
        </w:tc>
      </w:tr>
      <w:tr w:rsidR="001845CB" w:rsidRPr="00FE1061" w:rsidTr="00BC518B">
        <w:tc>
          <w:tcPr>
            <w:tcW w:w="3788" w:type="pct"/>
            <w:gridSpan w:val="2"/>
            <w:vAlign w:val="center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Datum:</w:t>
            </w:r>
            <w:r w:rsidR="00C202F8">
              <w:rPr>
                <w:sz w:val="22"/>
                <w:szCs w:val="22"/>
              </w:rPr>
              <w:t xml:space="preserve"> </w:t>
            </w:r>
            <w:r w:rsidR="00AB2861">
              <w:rPr>
                <w:sz w:val="22"/>
                <w:szCs w:val="22"/>
              </w:rPr>
              <w:t>31. 8</w:t>
            </w:r>
            <w:r>
              <w:rPr>
                <w:sz w:val="22"/>
                <w:szCs w:val="22"/>
              </w:rPr>
              <w:t>. 2021</w:t>
            </w:r>
          </w:p>
        </w:tc>
        <w:tc>
          <w:tcPr>
            <w:tcW w:w="1212" w:type="pct"/>
            <w:gridSpan w:val="6"/>
            <w:vAlign w:val="center"/>
          </w:tcPr>
          <w:p w:rsidR="001845CB" w:rsidRPr="00FE1061" w:rsidRDefault="001845CB" w:rsidP="00BC518B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184DE8" w:rsidRDefault="00184DE8"/>
    <w:sectPr w:rsidR="0018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87" w:rsidRDefault="00123F87" w:rsidP="001845CB">
      <w:r>
        <w:separator/>
      </w:r>
    </w:p>
  </w:endnote>
  <w:endnote w:type="continuationSeparator" w:id="0">
    <w:p w:rsidR="00123F87" w:rsidRDefault="00123F87" w:rsidP="0018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87" w:rsidRDefault="00123F87" w:rsidP="001845CB">
      <w:r>
        <w:separator/>
      </w:r>
    </w:p>
  </w:footnote>
  <w:footnote w:type="continuationSeparator" w:id="0">
    <w:p w:rsidR="00123F87" w:rsidRDefault="00123F87" w:rsidP="001845CB">
      <w:r>
        <w:continuationSeparator/>
      </w:r>
    </w:p>
  </w:footnote>
  <w:footnote w:id="1">
    <w:p w:rsidR="001845CB" w:rsidRDefault="001845CB" w:rsidP="001845CB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4EF4"/>
    <w:multiLevelType w:val="hybridMultilevel"/>
    <w:tmpl w:val="8EE2F7D2"/>
    <w:lvl w:ilvl="0" w:tplc="D13093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218"/>
    <w:multiLevelType w:val="hybridMultilevel"/>
    <w:tmpl w:val="1A349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CB"/>
    <w:rsid w:val="00123F87"/>
    <w:rsid w:val="00152361"/>
    <w:rsid w:val="00163148"/>
    <w:rsid w:val="00165D1B"/>
    <w:rsid w:val="001845CB"/>
    <w:rsid w:val="00184DE8"/>
    <w:rsid w:val="00190128"/>
    <w:rsid w:val="00253A53"/>
    <w:rsid w:val="002B7F4A"/>
    <w:rsid w:val="002D7E5B"/>
    <w:rsid w:val="00337615"/>
    <w:rsid w:val="003417AD"/>
    <w:rsid w:val="003545F6"/>
    <w:rsid w:val="0045640E"/>
    <w:rsid w:val="004938B7"/>
    <w:rsid w:val="006A50DC"/>
    <w:rsid w:val="006D06E9"/>
    <w:rsid w:val="00755BAF"/>
    <w:rsid w:val="007B5BB7"/>
    <w:rsid w:val="00894839"/>
    <w:rsid w:val="00944FAA"/>
    <w:rsid w:val="009B1A3E"/>
    <w:rsid w:val="00A06C93"/>
    <w:rsid w:val="00AB2861"/>
    <w:rsid w:val="00BE3A56"/>
    <w:rsid w:val="00C202F8"/>
    <w:rsid w:val="00C23AC1"/>
    <w:rsid w:val="00C842A8"/>
    <w:rsid w:val="00D835AA"/>
    <w:rsid w:val="00DC72C6"/>
    <w:rsid w:val="00DE5003"/>
    <w:rsid w:val="00EB6558"/>
    <w:rsid w:val="00F36F9E"/>
    <w:rsid w:val="00F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40330-8B08-4DD8-AD6C-4A1CE68D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845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45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1845C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2021-08-27T14:48:00Z</dcterms:created>
  <dcterms:modified xsi:type="dcterms:W3CDTF">2021-08-31T11:36:00Z</dcterms:modified>
</cp:coreProperties>
</file>