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080384" w:rsidP="00261F9D">
            <w:r>
              <w:t xml:space="preserve">Veronika </w:t>
            </w:r>
            <w:proofErr w:type="spellStart"/>
            <w:r>
              <w:t>Cibulcová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080384" w:rsidP="00261F9D">
            <w:r>
              <w:t>Spolupráce vybrané spádové mateřské a základní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080384" w:rsidP="00261F9D">
            <w:r>
              <w:t>Mgr. Jana Vašíková, PhD.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080384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080384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FE52B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E52B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57762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8038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159C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8038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52B5" w:rsidRDefault="00FE52B5" w:rsidP="00261F9D">
            <w:pPr>
              <w:jc w:val="center"/>
            </w:pPr>
            <w:r w:rsidRPr="00FE52B5"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A1EE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159C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159C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57762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957762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F3EAC" w:rsidRPr="00AF3EAC" w:rsidRDefault="00AF3EAC" w:rsidP="00DA11E6">
            <w:r w:rsidRPr="00AF3EAC">
              <w:rPr>
                <w:sz w:val="22"/>
                <w:szCs w:val="22"/>
              </w:rPr>
              <w:t>V teo</w:t>
            </w:r>
            <w:r w:rsidR="007159C4">
              <w:rPr>
                <w:sz w:val="22"/>
                <w:szCs w:val="22"/>
              </w:rPr>
              <w:t>retické části práce autorka vymezuje</w:t>
            </w:r>
            <w:r w:rsidR="000A4DC6">
              <w:rPr>
                <w:sz w:val="22"/>
                <w:szCs w:val="22"/>
              </w:rPr>
              <w:t xml:space="preserve"> možnosti spolupráce mezi mateřskou</w:t>
            </w:r>
            <w:r w:rsidRPr="00AF3EAC">
              <w:rPr>
                <w:sz w:val="22"/>
                <w:szCs w:val="22"/>
              </w:rPr>
              <w:t xml:space="preserve"> a z</w:t>
            </w:r>
            <w:r w:rsidR="000A4DC6">
              <w:rPr>
                <w:sz w:val="22"/>
                <w:szCs w:val="22"/>
              </w:rPr>
              <w:t xml:space="preserve">ákladní </w:t>
            </w:r>
            <w:r w:rsidRPr="00AF3EAC">
              <w:rPr>
                <w:sz w:val="22"/>
                <w:szCs w:val="22"/>
              </w:rPr>
              <w:t>š</w:t>
            </w:r>
            <w:r w:rsidR="000A4DC6">
              <w:rPr>
                <w:sz w:val="22"/>
                <w:szCs w:val="22"/>
              </w:rPr>
              <w:t>kolou</w:t>
            </w:r>
            <w:r w:rsidRPr="00AF3EAC">
              <w:rPr>
                <w:sz w:val="22"/>
                <w:szCs w:val="22"/>
              </w:rPr>
              <w:t xml:space="preserve">, </w:t>
            </w:r>
            <w:r w:rsidR="007159C4">
              <w:rPr>
                <w:sz w:val="22"/>
                <w:szCs w:val="22"/>
              </w:rPr>
              <w:t xml:space="preserve">některé pasáže jsou popisné a unikají od hlavní problematiky. </w:t>
            </w:r>
            <w:r w:rsidR="007159C4" w:rsidRPr="00AF3EAC">
              <w:rPr>
                <w:sz w:val="22"/>
                <w:szCs w:val="22"/>
              </w:rPr>
              <w:t>Text</w:t>
            </w:r>
            <w:r w:rsidR="007159C4">
              <w:rPr>
                <w:sz w:val="22"/>
                <w:szCs w:val="22"/>
              </w:rPr>
              <w:t xml:space="preserve"> ale</w:t>
            </w:r>
            <w:r w:rsidRPr="00AF3EAC">
              <w:rPr>
                <w:sz w:val="22"/>
                <w:szCs w:val="22"/>
              </w:rPr>
              <w:t xml:space="preserve"> splňuje základní formální náležitosti bakalářské práce. </w:t>
            </w:r>
            <w:r w:rsidR="00FE52B5">
              <w:rPr>
                <w:sz w:val="22"/>
                <w:szCs w:val="22"/>
              </w:rPr>
              <w:t>Některé citace uvedené v textu nejsou uvedeny v seznamu použité literatury a to např. (Opravilová, 2011, RVP, 2016 …)</w:t>
            </w:r>
            <w:r w:rsidR="006A1EE6">
              <w:rPr>
                <w:sz w:val="22"/>
                <w:szCs w:val="22"/>
              </w:rPr>
              <w:t>V prakt</w:t>
            </w:r>
            <w:r w:rsidR="007159C4">
              <w:rPr>
                <w:sz w:val="22"/>
                <w:szCs w:val="22"/>
              </w:rPr>
              <w:t>ické části práce autorka interpretuje získaná data,</w:t>
            </w:r>
            <w:r w:rsidR="00E71F02">
              <w:rPr>
                <w:sz w:val="22"/>
                <w:szCs w:val="22"/>
              </w:rPr>
              <w:t xml:space="preserve"> využívá získaných poznatků z teoretické části práce</w:t>
            </w:r>
            <w:r w:rsidR="007159C4">
              <w:rPr>
                <w:sz w:val="22"/>
                <w:szCs w:val="22"/>
              </w:rPr>
              <w:t>.</w:t>
            </w:r>
            <w:r w:rsidR="00E71F02">
              <w:rPr>
                <w:sz w:val="22"/>
                <w:szCs w:val="22"/>
              </w:rPr>
              <w:t xml:space="preserve"> Práce je pak kompaktní a provázaná. </w:t>
            </w:r>
            <w:r w:rsidR="007159C4">
              <w:rPr>
                <w:sz w:val="22"/>
                <w:szCs w:val="22"/>
              </w:rPr>
              <w:t>Škoda jen, že ve vyhodnocování závěrů autorka opět opisuje předchozí data.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957762">
              <w:rPr>
                <w:sz w:val="22"/>
                <w:szCs w:val="22"/>
              </w:rPr>
              <w:t xml:space="preserve"> V čem vidít</w:t>
            </w:r>
            <w:r w:rsidR="00822C14">
              <w:rPr>
                <w:sz w:val="22"/>
                <w:szCs w:val="22"/>
              </w:rPr>
              <w:t>e slabé stránky ve spolupráci MŠ a ZŠ</w:t>
            </w:r>
            <w:r w:rsidR="00957762">
              <w:rPr>
                <w:sz w:val="22"/>
                <w:szCs w:val="22"/>
              </w:rPr>
              <w:t>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822C14">
              <w:rPr>
                <w:sz w:val="22"/>
                <w:szCs w:val="22"/>
              </w:rPr>
              <w:t>Jaké změny ve spolupráci MŠ a ZŠ</w:t>
            </w:r>
            <w:bookmarkStart w:id="0" w:name="_GoBack"/>
            <w:bookmarkEnd w:id="0"/>
            <w:r w:rsidR="00957762">
              <w:rPr>
                <w:sz w:val="22"/>
                <w:szCs w:val="22"/>
              </w:rPr>
              <w:t xml:space="preserve"> </w:t>
            </w:r>
            <w:r w:rsidR="000A4DC6">
              <w:rPr>
                <w:sz w:val="22"/>
                <w:szCs w:val="22"/>
              </w:rPr>
              <w:t>byste navrhla</w:t>
            </w:r>
            <w:r w:rsidR="00957762">
              <w:rPr>
                <w:sz w:val="22"/>
                <w:szCs w:val="22"/>
              </w:rPr>
              <w:t>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7159C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71" w:rsidRDefault="00244F71" w:rsidP="00002BCA">
      <w:r>
        <w:separator/>
      </w:r>
    </w:p>
  </w:endnote>
  <w:endnote w:type="continuationSeparator" w:id="0">
    <w:p w:rsidR="00244F71" w:rsidRDefault="00244F7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71" w:rsidRDefault="00244F71" w:rsidP="00002BCA">
      <w:r>
        <w:separator/>
      </w:r>
    </w:p>
  </w:footnote>
  <w:footnote w:type="continuationSeparator" w:id="0">
    <w:p w:rsidR="00244F71" w:rsidRDefault="00244F71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80384"/>
    <w:rsid w:val="000A4DC6"/>
    <w:rsid w:val="000F3059"/>
    <w:rsid w:val="001422CD"/>
    <w:rsid w:val="00143532"/>
    <w:rsid w:val="00244F71"/>
    <w:rsid w:val="002564CB"/>
    <w:rsid w:val="00285F37"/>
    <w:rsid w:val="002B06AC"/>
    <w:rsid w:val="002B0BAD"/>
    <w:rsid w:val="002B4EF2"/>
    <w:rsid w:val="00471798"/>
    <w:rsid w:val="00535B93"/>
    <w:rsid w:val="00565ECE"/>
    <w:rsid w:val="00591178"/>
    <w:rsid w:val="00653CB2"/>
    <w:rsid w:val="006A1EE6"/>
    <w:rsid w:val="007159C4"/>
    <w:rsid w:val="00743A1D"/>
    <w:rsid w:val="007D6923"/>
    <w:rsid w:val="00822C14"/>
    <w:rsid w:val="00873B38"/>
    <w:rsid w:val="009017E0"/>
    <w:rsid w:val="00910789"/>
    <w:rsid w:val="00957762"/>
    <w:rsid w:val="00A72CED"/>
    <w:rsid w:val="00A76771"/>
    <w:rsid w:val="00AF3EAC"/>
    <w:rsid w:val="00B44F2E"/>
    <w:rsid w:val="00B94260"/>
    <w:rsid w:val="00C475E3"/>
    <w:rsid w:val="00C90F34"/>
    <w:rsid w:val="00D42EA3"/>
    <w:rsid w:val="00DA11E6"/>
    <w:rsid w:val="00E05B1A"/>
    <w:rsid w:val="00E2260F"/>
    <w:rsid w:val="00E231AC"/>
    <w:rsid w:val="00E71F02"/>
    <w:rsid w:val="00E75976"/>
    <w:rsid w:val="00EF009A"/>
    <w:rsid w:val="00F121C0"/>
    <w:rsid w:val="00F96216"/>
    <w:rsid w:val="00FC1BA0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4</cp:revision>
  <cp:lastPrinted>2015-05-16T08:18:00Z</cp:lastPrinted>
  <dcterms:created xsi:type="dcterms:W3CDTF">2017-05-24T07:42:00Z</dcterms:created>
  <dcterms:modified xsi:type="dcterms:W3CDTF">2017-05-24T11:00:00Z</dcterms:modified>
</cp:coreProperties>
</file>