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94FF2" w:rsidTr="00694FF2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 DIPLOMOVÉ PRÁCE</w:t>
            </w:r>
          </w:p>
        </w:tc>
      </w:tr>
      <w:tr w:rsidR="00694FF2" w:rsidTr="00694FF2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94FF2" w:rsidRDefault="00F933A7" w:rsidP="00F933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Markéta Dobiášová</w:t>
            </w:r>
            <w:r w:rsidR="00D3533B">
              <w:rPr>
                <w:sz w:val="22"/>
                <w:szCs w:val="22"/>
              </w:rPr>
              <w:t>, Bc.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94FF2" w:rsidTr="00694FF2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94FF2" w:rsidRPr="00D3533B" w:rsidRDefault="00F933A7" w:rsidP="00F933A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Vliv odměn a trestů v průběhu socializace jedince</w:t>
            </w:r>
          </w:p>
        </w:tc>
      </w:tr>
      <w:tr w:rsidR="00694FF2" w:rsidTr="00694FF2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94FF2" w:rsidRDefault="00D3533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Neslušanová</w:t>
            </w:r>
            <w:proofErr w:type="spellEnd"/>
            <w:r>
              <w:rPr>
                <w:sz w:val="22"/>
                <w:szCs w:val="22"/>
              </w:rPr>
              <w:t xml:space="preserve"> Silvia, Mgr., PhD.</w:t>
            </w:r>
          </w:p>
        </w:tc>
      </w:tr>
      <w:tr w:rsidR="00694FF2" w:rsidTr="00694FF2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94FF2" w:rsidRDefault="00D35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94FF2" w:rsidTr="00694FF2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94FF2" w:rsidRDefault="00D35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94FF2" w:rsidTr="00694FF2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94FF2" w:rsidRDefault="00694FF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694FF2" w:rsidRDefault="00694FF2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694FF2" w:rsidTr="00694FF2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694FF2" w:rsidRDefault="00694FF2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D3533B" w:rsidRDefault="00694FF2">
            <w:pPr>
              <w:jc w:val="center"/>
              <w:rPr>
                <w:b/>
                <w:sz w:val="22"/>
                <w:szCs w:val="22"/>
              </w:rPr>
            </w:pPr>
            <w:r w:rsidRPr="00D3533B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D3533B" w:rsidRDefault="00694F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C95C6A" w:rsidRDefault="00C95C6A">
            <w:pPr>
              <w:jc w:val="center"/>
              <w:rPr>
                <w:b/>
                <w:sz w:val="22"/>
                <w:szCs w:val="22"/>
              </w:rPr>
            </w:pPr>
            <w:r w:rsidRPr="00C95C6A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B62CFE" w:rsidRDefault="00694F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D3533B" w:rsidRDefault="00694F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C95C6A" w:rsidRDefault="00C95C6A">
            <w:pPr>
              <w:jc w:val="center"/>
              <w:rPr>
                <w:b/>
                <w:sz w:val="22"/>
                <w:szCs w:val="22"/>
              </w:rPr>
            </w:pPr>
            <w:r w:rsidRPr="00C95C6A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</w:tr>
      <w:tr w:rsidR="00694FF2" w:rsidTr="00694FF2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9E57D9" w:rsidRDefault="00694FF2">
            <w:pPr>
              <w:jc w:val="center"/>
              <w:rPr>
                <w:b/>
                <w:sz w:val="22"/>
                <w:szCs w:val="22"/>
              </w:rPr>
            </w:pPr>
            <w:r w:rsidRPr="009E57D9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9E57D9" w:rsidRDefault="00694F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5E4CB9" w:rsidRDefault="005E4CB9">
            <w:pPr>
              <w:jc w:val="center"/>
              <w:rPr>
                <w:b/>
                <w:sz w:val="22"/>
                <w:szCs w:val="22"/>
              </w:rPr>
            </w:pPr>
            <w:r w:rsidRPr="005E4CB9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9E57D9" w:rsidRDefault="00694FF2">
            <w:pPr>
              <w:jc w:val="center"/>
              <w:rPr>
                <w:b/>
                <w:sz w:val="22"/>
                <w:szCs w:val="22"/>
              </w:rPr>
            </w:pPr>
            <w:r w:rsidRPr="009E57D9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</w:tr>
      <w:tr w:rsidR="00694FF2" w:rsidTr="00694FF2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173A50" w:rsidRDefault="00694F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C95C6A" w:rsidRDefault="00C95C6A">
            <w:pPr>
              <w:jc w:val="center"/>
              <w:rPr>
                <w:b/>
                <w:sz w:val="22"/>
                <w:szCs w:val="22"/>
              </w:rPr>
            </w:pPr>
            <w:r w:rsidRPr="00C95C6A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173A50" w:rsidRDefault="00694F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C95C6A" w:rsidRDefault="00C95C6A">
            <w:pPr>
              <w:jc w:val="center"/>
              <w:rPr>
                <w:b/>
                <w:sz w:val="22"/>
                <w:szCs w:val="22"/>
              </w:rPr>
            </w:pPr>
            <w:r w:rsidRPr="00C95C6A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173A50" w:rsidRDefault="00694F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C95C6A" w:rsidRDefault="00694F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C95C6A" w:rsidRDefault="00C95C6A">
            <w:pPr>
              <w:jc w:val="center"/>
              <w:rPr>
                <w:b/>
                <w:sz w:val="22"/>
                <w:szCs w:val="22"/>
              </w:rPr>
            </w:pPr>
            <w:r w:rsidRPr="00C95C6A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173A50" w:rsidRDefault="00694F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C95C6A" w:rsidRDefault="00C95C6A">
            <w:pPr>
              <w:jc w:val="center"/>
              <w:rPr>
                <w:b/>
                <w:sz w:val="22"/>
                <w:szCs w:val="22"/>
              </w:rPr>
            </w:pPr>
            <w:r w:rsidRPr="00C95C6A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</w:tr>
      <w:tr w:rsidR="00694FF2" w:rsidTr="00694FF2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694FF2" w:rsidRDefault="00694FF2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9E57D9" w:rsidRDefault="00694F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C95C6A" w:rsidRDefault="00D95D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9E57D9" w:rsidRDefault="00694F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C95C6A" w:rsidRDefault="00694F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C95C6A" w:rsidRDefault="00C95C6A">
            <w:pPr>
              <w:jc w:val="center"/>
              <w:rPr>
                <w:b/>
                <w:sz w:val="22"/>
                <w:szCs w:val="22"/>
              </w:rPr>
            </w:pPr>
            <w:r w:rsidRPr="00C95C6A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</w:tr>
      <w:tr w:rsidR="00694FF2" w:rsidTr="00694FF2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46D23" w:rsidRDefault="00694FF2" w:rsidP="00A33F4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  <w:r w:rsidR="00146D23">
              <w:rPr>
                <w:b/>
                <w:sz w:val="22"/>
                <w:szCs w:val="22"/>
              </w:rPr>
              <w:t xml:space="preserve"> </w:t>
            </w:r>
            <w:r w:rsidR="00525F82">
              <w:rPr>
                <w:sz w:val="22"/>
                <w:szCs w:val="22"/>
              </w:rPr>
              <w:t>Teoretické vymezení</w:t>
            </w:r>
            <w:r w:rsidR="00535963" w:rsidRPr="00535963">
              <w:rPr>
                <w:sz w:val="22"/>
                <w:szCs w:val="22"/>
              </w:rPr>
              <w:t xml:space="preserve"> problematiky na dobré úrovni, drobné odborné a stylistické nepřesnosti (</w:t>
            </w:r>
            <w:r w:rsidR="00535963">
              <w:rPr>
                <w:sz w:val="22"/>
                <w:szCs w:val="22"/>
              </w:rPr>
              <w:t>„</w:t>
            </w:r>
            <w:r w:rsidR="00535963" w:rsidRPr="00535963">
              <w:rPr>
                <w:i/>
                <w:sz w:val="22"/>
                <w:szCs w:val="22"/>
              </w:rPr>
              <w:t>metody výchovných prostředk</w:t>
            </w:r>
            <w:r w:rsidR="00535963">
              <w:rPr>
                <w:i/>
                <w:sz w:val="22"/>
                <w:szCs w:val="22"/>
              </w:rPr>
              <w:t>ů</w:t>
            </w:r>
            <w:r w:rsidR="00535963" w:rsidRPr="00535963">
              <w:rPr>
                <w:i/>
                <w:sz w:val="22"/>
                <w:szCs w:val="22"/>
              </w:rPr>
              <w:t>“</w:t>
            </w:r>
            <w:r w:rsidR="00535963">
              <w:rPr>
                <w:sz w:val="22"/>
                <w:szCs w:val="22"/>
              </w:rPr>
              <w:t xml:space="preserve"> s. 9</w:t>
            </w:r>
            <w:r w:rsidR="00535963" w:rsidRPr="00535963">
              <w:rPr>
                <w:sz w:val="22"/>
                <w:szCs w:val="22"/>
              </w:rPr>
              <w:t>).</w:t>
            </w:r>
            <w:r w:rsidR="00535963">
              <w:rPr>
                <w:b/>
                <w:sz w:val="22"/>
                <w:szCs w:val="22"/>
              </w:rPr>
              <w:t xml:space="preserve"> </w:t>
            </w:r>
            <w:r w:rsidR="00C95C6A">
              <w:rPr>
                <w:sz w:val="22"/>
                <w:szCs w:val="22"/>
              </w:rPr>
              <w:t xml:space="preserve">Empirické šetření kvantitativní strategií výzkumu metodou sběru dat dotazníkem vlastní konstrukce s otevřenými otázkami bez popisu způsobu statistického zpracování dat. </w:t>
            </w:r>
            <w:r w:rsidR="00C64BFD">
              <w:rPr>
                <w:sz w:val="22"/>
                <w:szCs w:val="22"/>
              </w:rPr>
              <w:t>Hlavní v</w:t>
            </w:r>
            <w:r w:rsidR="00C95C6A">
              <w:rPr>
                <w:sz w:val="22"/>
                <w:szCs w:val="22"/>
              </w:rPr>
              <w:t>ýzkumný cíl nejasně definován</w:t>
            </w:r>
            <w:r w:rsidR="005E4CB9">
              <w:rPr>
                <w:sz w:val="22"/>
                <w:szCs w:val="22"/>
              </w:rPr>
              <w:t xml:space="preserve">, </w:t>
            </w:r>
            <w:r w:rsidR="00BB2093">
              <w:rPr>
                <w:i/>
                <w:sz w:val="22"/>
                <w:szCs w:val="22"/>
              </w:rPr>
              <w:t>„popsat vzájemný vztah mezi odm</w:t>
            </w:r>
            <w:r w:rsidR="00A33F46">
              <w:rPr>
                <w:i/>
                <w:sz w:val="22"/>
                <w:szCs w:val="22"/>
              </w:rPr>
              <w:t>ěň</w:t>
            </w:r>
            <w:r w:rsidR="00BB2093">
              <w:rPr>
                <w:i/>
                <w:sz w:val="22"/>
                <w:szCs w:val="22"/>
              </w:rPr>
              <w:t xml:space="preserve">ováním a trestáním rodičů v rámci formování osobnosti jedince… </w:t>
            </w:r>
            <w:r w:rsidR="00BB2093" w:rsidRPr="00BB2093">
              <w:rPr>
                <w:sz w:val="24"/>
                <w:szCs w:val="22"/>
              </w:rPr>
              <w:t>(</w:t>
            </w:r>
            <w:r w:rsidR="00BB2093">
              <w:rPr>
                <w:sz w:val="22"/>
                <w:szCs w:val="22"/>
              </w:rPr>
              <w:t xml:space="preserve">s. 8); </w:t>
            </w:r>
            <w:r w:rsidR="00C64BFD" w:rsidRPr="00C64BFD">
              <w:rPr>
                <w:i/>
                <w:sz w:val="22"/>
                <w:szCs w:val="22"/>
              </w:rPr>
              <w:t>„ukázat způsoby výchovných prostředků</w:t>
            </w:r>
            <w:r w:rsidR="00C64BFD">
              <w:rPr>
                <w:i/>
                <w:sz w:val="22"/>
                <w:szCs w:val="22"/>
              </w:rPr>
              <w:t>…</w:t>
            </w:r>
            <w:r w:rsidR="00C64BFD" w:rsidRPr="00C64BFD">
              <w:rPr>
                <w:i/>
                <w:sz w:val="22"/>
                <w:szCs w:val="22"/>
              </w:rPr>
              <w:t>“</w:t>
            </w:r>
            <w:r w:rsidR="00C64BFD">
              <w:rPr>
                <w:sz w:val="22"/>
                <w:szCs w:val="22"/>
              </w:rPr>
              <w:t xml:space="preserve"> </w:t>
            </w:r>
            <w:r w:rsidR="00BB2093">
              <w:rPr>
                <w:sz w:val="22"/>
                <w:szCs w:val="22"/>
              </w:rPr>
              <w:t>(</w:t>
            </w:r>
            <w:r w:rsidR="00C64BFD">
              <w:rPr>
                <w:sz w:val="22"/>
                <w:szCs w:val="22"/>
              </w:rPr>
              <w:t>s. 47</w:t>
            </w:r>
            <w:r w:rsidR="00BB2093">
              <w:rPr>
                <w:sz w:val="22"/>
                <w:szCs w:val="22"/>
              </w:rPr>
              <w:t>)</w:t>
            </w:r>
            <w:r w:rsidR="00C64BFD">
              <w:rPr>
                <w:sz w:val="22"/>
                <w:szCs w:val="22"/>
              </w:rPr>
              <w:t>; „</w:t>
            </w:r>
            <w:r w:rsidR="00C64BFD" w:rsidRPr="00C64BFD">
              <w:rPr>
                <w:i/>
                <w:sz w:val="22"/>
                <w:szCs w:val="22"/>
              </w:rPr>
              <w:t>docílit toho</w:t>
            </w:r>
            <w:r w:rsidR="00C64BFD">
              <w:rPr>
                <w:i/>
                <w:sz w:val="22"/>
                <w:szCs w:val="22"/>
              </w:rPr>
              <w:t>,</w:t>
            </w:r>
            <w:r w:rsidR="00C64BFD" w:rsidRPr="00C64BFD">
              <w:rPr>
                <w:i/>
                <w:sz w:val="22"/>
                <w:szCs w:val="22"/>
              </w:rPr>
              <w:t xml:space="preserve"> </w:t>
            </w:r>
            <w:r w:rsidR="005E4CB9" w:rsidRPr="00C64BFD">
              <w:rPr>
                <w:i/>
                <w:sz w:val="22"/>
                <w:szCs w:val="22"/>
              </w:rPr>
              <w:t xml:space="preserve">aby se </w:t>
            </w:r>
            <w:r w:rsidR="005E4CB9" w:rsidRPr="005E4CB9">
              <w:rPr>
                <w:i/>
                <w:sz w:val="22"/>
                <w:szCs w:val="22"/>
              </w:rPr>
              <w:t xml:space="preserve">oslovení rodiče zamysleli nad způsobem </w:t>
            </w:r>
            <w:r w:rsidR="005E4CB9">
              <w:rPr>
                <w:i/>
                <w:sz w:val="22"/>
                <w:szCs w:val="22"/>
              </w:rPr>
              <w:t xml:space="preserve">aplikace </w:t>
            </w:r>
            <w:r w:rsidR="005E4CB9" w:rsidRPr="005E4CB9">
              <w:rPr>
                <w:i/>
                <w:sz w:val="22"/>
                <w:szCs w:val="22"/>
              </w:rPr>
              <w:t>výchovn</w:t>
            </w:r>
            <w:r w:rsidR="00C61F7A">
              <w:rPr>
                <w:i/>
                <w:sz w:val="22"/>
                <w:szCs w:val="22"/>
              </w:rPr>
              <w:t>ý</w:t>
            </w:r>
            <w:r w:rsidR="005E4CB9" w:rsidRPr="005E4CB9">
              <w:rPr>
                <w:i/>
                <w:sz w:val="22"/>
                <w:szCs w:val="22"/>
              </w:rPr>
              <w:t>ch metod</w:t>
            </w:r>
            <w:r w:rsidR="00C64BFD">
              <w:rPr>
                <w:i/>
                <w:sz w:val="22"/>
                <w:szCs w:val="22"/>
              </w:rPr>
              <w:t>“</w:t>
            </w:r>
            <w:r w:rsidR="005E4CB9">
              <w:rPr>
                <w:i/>
                <w:sz w:val="22"/>
                <w:szCs w:val="22"/>
              </w:rPr>
              <w:t xml:space="preserve"> </w:t>
            </w:r>
            <w:r w:rsidR="00BB2093">
              <w:rPr>
                <w:sz w:val="22"/>
                <w:szCs w:val="22"/>
              </w:rPr>
              <w:t>(</w:t>
            </w:r>
            <w:r w:rsidR="005E4CB9">
              <w:rPr>
                <w:sz w:val="22"/>
                <w:szCs w:val="22"/>
              </w:rPr>
              <w:t>s</w:t>
            </w:r>
            <w:r w:rsidR="00C95C6A">
              <w:rPr>
                <w:sz w:val="22"/>
                <w:szCs w:val="22"/>
              </w:rPr>
              <w:t>.</w:t>
            </w:r>
            <w:r w:rsidR="005E4CB9">
              <w:rPr>
                <w:sz w:val="22"/>
                <w:szCs w:val="22"/>
              </w:rPr>
              <w:t xml:space="preserve"> 93)</w:t>
            </w:r>
            <w:r w:rsidR="00BB2093">
              <w:rPr>
                <w:sz w:val="22"/>
                <w:szCs w:val="22"/>
              </w:rPr>
              <w:t>.</w:t>
            </w:r>
            <w:r w:rsidR="00C95C6A">
              <w:rPr>
                <w:sz w:val="22"/>
                <w:szCs w:val="22"/>
              </w:rPr>
              <w:t xml:space="preserve"> Reprezentativnost vzorku diskutabilní, způsob výběru v</w:t>
            </w:r>
            <w:r w:rsidR="00C61F7A">
              <w:rPr>
                <w:sz w:val="22"/>
                <w:szCs w:val="22"/>
              </w:rPr>
              <w:t>ýzkumné</w:t>
            </w:r>
            <w:r w:rsidR="00C95C6A">
              <w:rPr>
                <w:sz w:val="22"/>
                <w:szCs w:val="22"/>
              </w:rPr>
              <w:t xml:space="preserve">ho souboru </w:t>
            </w:r>
            <w:r w:rsidR="00C64BFD">
              <w:rPr>
                <w:sz w:val="22"/>
                <w:szCs w:val="22"/>
              </w:rPr>
              <w:t>nepopsán</w:t>
            </w:r>
            <w:r w:rsidR="00C95C6A">
              <w:rPr>
                <w:sz w:val="22"/>
                <w:szCs w:val="22"/>
              </w:rPr>
              <w:t xml:space="preserve">. Interpretace výsledků ze sociálně-pedagogického pohledu, diskuze o výsledcích výzkumu a doporučení výzkumníka pro sociální pedagogiku nebo praxi </w:t>
            </w:r>
            <w:r w:rsidR="00A33F46">
              <w:rPr>
                <w:sz w:val="22"/>
                <w:szCs w:val="22"/>
              </w:rPr>
              <w:t>jsou okrajově naznačené v závěru diplomové práce (s. 93)</w:t>
            </w:r>
            <w:r w:rsidR="00C95C6A">
              <w:rPr>
                <w:sz w:val="22"/>
                <w:szCs w:val="22"/>
              </w:rPr>
              <w:t xml:space="preserve">. </w:t>
            </w:r>
            <w:r w:rsidR="004D7FC6">
              <w:rPr>
                <w:sz w:val="22"/>
                <w:szCs w:val="22"/>
              </w:rPr>
              <w:t>Doporučuji k obhajobě.</w:t>
            </w:r>
          </w:p>
          <w:p w:rsidR="00525F82" w:rsidRDefault="00525F82" w:rsidP="00A33F46">
            <w:pPr>
              <w:rPr>
                <w:sz w:val="22"/>
                <w:szCs w:val="22"/>
              </w:rPr>
            </w:pPr>
          </w:p>
          <w:p w:rsidR="00525F82" w:rsidRDefault="00525F82" w:rsidP="00A33F46">
            <w:pPr>
              <w:rPr>
                <w:sz w:val="22"/>
                <w:szCs w:val="22"/>
              </w:rPr>
            </w:pPr>
          </w:p>
          <w:p w:rsidR="00694FF2" w:rsidRDefault="00694FF2">
            <w:pPr>
              <w:rPr>
                <w:sz w:val="22"/>
                <w:szCs w:val="22"/>
              </w:rPr>
            </w:pPr>
          </w:p>
        </w:tc>
      </w:tr>
      <w:tr w:rsidR="00694FF2" w:rsidTr="00694FF2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25F82" w:rsidRDefault="00694FF2" w:rsidP="00A33F4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  <w:r w:rsidR="00146D23" w:rsidRPr="00173A50">
              <w:rPr>
                <w:sz w:val="22"/>
                <w:szCs w:val="22"/>
              </w:rPr>
              <w:t xml:space="preserve"> </w:t>
            </w:r>
          </w:p>
          <w:p w:rsidR="00525F82" w:rsidRDefault="00525F82" w:rsidP="00A33F46">
            <w:pPr>
              <w:rPr>
                <w:sz w:val="22"/>
                <w:szCs w:val="22"/>
              </w:rPr>
            </w:pPr>
          </w:p>
          <w:p w:rsidR="00694FF2" w:rsidRPr="00A33F46" w:rsidRDefault="00A33F46" w:rsidP="00A33F46">
            <w:pPr>
              <w:rPr>
                <w:sz w:val="22"/>
                <w:szCs w:val="22"/>
              </w:rPr>
            </w:pPr>
            <w:r w:rsidRPr="00A33F46">
              <w:rPr>
                <w:sz w:val="22"/>
                <w:szCs w:val="22"/>
              </w:rPr>
              <w:t xml:space="preserve">Respondenti Vašeho výzkumu odpovídali na dotazníkové otázky z pozice dítěte (otázky č. 1 </w:t>
            </w:r>
            <w:r>
              <w:rPr>
                <w:sz w:val="22"/>
                <w:szCs w:val="22"/>
              </w:rPr>
              <w:t>–</w:t>
            </w:r>
            <w:r w:rsidRPr="00A33F4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č. </w:t>
            </w:r>
            <w:r w:rsidRPr="00A33F46">
              <w:rPr>
                <w:sz w:val="22"/>
                <w:szCs w:val="22"/>
              </w:rPr>
              <w:t xml:space="preserve">4) i z pozice rodiče (otázky č. 5 – </w:t>
            </w:r>
            <w:r>
              <w:rPr>
                <w:sz w:val="22"/>
                <w:szCs w:val="22"/>
              </w:rPr>
              <w:t xml:space="preserve">č. </w:t>
            </w:r>
            <w:r w:rsidRPr="00A33F46">
              <w:rPr>
                <w:sz w:val="22"/>
                <w:szCs w:val="22"/>
              </w:rPr>
              <w:t>8).</w:t>
            </w:r>
            <w:r>
              <w:rPr>
                <w:i/>
                <w:sz w:val="22"/>
                <w:szCs w:val="22"/>
              </w:rPr>
              <w:t xml:space="preserve"> Ja</w:t>
            </w:r>
            <w:r w:rsidR="00BB2093">
              <w:rPr>
                <w:i/>
                <w:sz w:val="22"/>
                <w:szCs w:val="22"/>
              </w:rPr>
              <w:t xml:space="preserve">ké </w:t>
            </w:r>
            <w:r>
              <w:rPr>
                <w:i/>
                <w:sz w:val="22"/>
                <w:szCs w:val="22"/>
              </w:rPr>
              <w:t xml:space="preserve">byly </w:t>
            </w:r>
            <w:r w:rsidR="00525F82">
              <w:rPr>
                <w:i/>
                <w:sz w:val="22"/>
                <w:szCs w:val="22"/>
              </w:rPr>
              <w:t xml:space="preserve">dle výsledků vašeho výzkumu </w:t>
            </w:r>
            <w:r>
              <w:rPr>
                <w:i/>
                <w:sz w:val="22"/>
                <w:szCs w:val="22"/>
              </w:rPr>
              <w:t>nejčastěji používané výchovné praktiky rodičů respondentů</w:t>
            </w:r>
            <w:r w:rsidR="00525F82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oproti výchovným praktikám respondentů v pozici rodičů?</w:t>
            </w:r>
            <w:r w:rsidRPr="00173A50">
              <w:rPr>
                <w:i/>
                <w:sz w:val="22"/>
                <w:szCs w:val="22"/>
              </w:rPr>
              <w:t xml:space="preserve"> </w:t>
            </w:r>
          </w:p>
          <w:p w:rsidR="00694FF2" w:rsidRDefault="00694FF2" w:rsidP="00A33F46">
            <w:pPr>
              <w:rPr>
                <w:sz w:val="22"/>
                <w:szCs w:val="22"/>
              </w:rPr>
            </w:pPr>
          </w:p>
          <w:p w:rsidR="00694FF2" w:rsidRDefault="00694FF2">
            <w:pPr>
              <w:rPr>
                <w:sz w:val="22"/>
                <w:szCs w:val="22"/>
              </w:rPr>
            </w:pPr>
          </w:p>
          <w:p w:rsidR="00694FF2" w:rsidRDefault="00694FF2">
            <w:pPr>
              <w:rPr>
                <w:sz w:val="22"/>
                <w:szCs w:val="22"/>
              </w:rPr>
            </w:pP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Pr="00173A50" w:rsidRDefault="00694F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Pr="00C95C6A" w:rsidRDefault="00C95C6A">
            <w:pPr>
              <w:jc w:val="center"/>
              <w:rPr>
                <w:b/>
                <w:sz w:val="22"/>
                <w:szCs w:val="22"/>
              </w:rPr>
            </w:pPr>
            <w:r w:rsidRPr="00C95C6A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</w:tr>
      <w:tr w:rsidR="00694FF2" w:rsidTr="00694FF2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  <w:r w:rsidR="00173A50">
              <w:rPr>
                <w:sz w:val="22"/>
                <w:szCs w:val="22"/>
              </w:rPr>
              <w:t xml:space="preserve"> 7. 4. 2016</w:t>
            </w:r>
          </w:p>
          <w:p w:rsidR="00173A50" w:rsidRDefault="00173A50">
            <w:pPr>
              <w:rPr>
                <w:sz w:val="22"/>
                <w:szCs w:val="22"/>
              </w:rPr>
            </w:pP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</w:p>
          <w:p w:rsidR="00173A50" w:rsidRDefault="00173A50">
            <w:pPr>
              <w:rPr>
                <w:sz w:val="22"/>
                <w:szCs w:val="22"/>
              </w:rPr>
            </w:pPr>
          </w:p>
        </w:tc>
      </w:tr>
    </w:tbl>
    <w:p w:rsidR="00A60C26" w:rsidRDefault="00A60C26"/>
    <w:sectPr w:rsidR="00A60C26" w:rsidSect="00A60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CDA" w:rsidRDefault="00B16CDA" w:rsidP="00694FF2">
      <w:r>
        <w:separator/>
      </w:r>
    </w:p>
  </w:endnote>
  <w:endnote w:type="continuationSeparator" w:id="0">
    <w:p w:rsidR="00B16CDA" w:rsidRDefault="00B16CDA" w:rsidP="00694F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CDA" w:rsidRDefault="00B16CDA" w:rsidP="00694FF2">
      <w:r>
        <w:separator/>
      </w:r>
    </w:p>
  </w:footnote>
  <w:footnote w:type="continuationSeparator" w:id="0">
    <w:p w:rsidR="00B16CDA" w:rsidRDefault="00B16CDA" w:rsidP="00694FF2">
      <w:r>
        <w:continuationSeparator/>
      </w:r>
    </w:p>
  </w:footnote>
  <w:footnote w:id="1">
    <w:p w:rsidR="00694FF2" w:rsidRDefault="00694FF2" w:rsidP="00694FF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4FF2"/>
    <w:rsid w:val="00131B10"/>
    <w:rsid w:val="00146D23"/>
    <w:rsid w:val="00173A50"/>
    <w:rsid w:val="001A67FE"/>
    <w:rsid w:val="001D5E25"/>
    <w:rsid w:val="00200038"/>
    <w:rsid w:val="0026228D"/>
    <w:rsid w:val="002C58C2"/>
    <w:rsid w:val="002F2C4D"/>
    <w:rsid w:val="003D1EC3"/>
    <w:rsid w:val="003D7CE4"/>
    <w:rsid w:val="003E0B12"/>
    <w:rsid w:val="004474C1"/>
    <w:rsid w:val="004D7FC6"/>
    <w:rsid w:val="00513906"/>
    <w:rsid w:val="00525F82"/>
    <w:rsid w:val="00535963"/>
    <w:rsid w:val="005E4CB9"/>
    <w:rsid w:val="00694FF2"/>
    <w:rsid w:val="006C6935"/>
    <w:rsid w:val="006F0DF8"/>
    <w:rsid w:val="00747516"/>
    <w:rsid w:val="0086696F"/>
    <w:rsid w:val="00901E09"/>
    <w:rsid w:val="009551B7"/>
    <w:rsid w:val="009C0956"/>
    <w:rsid w:val="009D7CCC"/>
    <w:rsid w:val="009E57D9"/>
    <w:rsid w:val="00A33F46"/>
    <w:rsid w:val="00A60C26"/>
    <w:rsid w:val="00A62760"/>
    <w:rsid w:val="00A751F7"/>
    <w:rsid w:val="00A94839"/>
    <w:rsid w:val="00AB2C05"/>
    <w:rsid w:val="00B16CDA"/>
    <w:rsid w:val="00B62CFE"/>
    <w:rsid w:val="00B7770D"/>
    <w:rsid w:val="00BB2093"/>
    <w:rsid w:val="00C52A64"/>
    <w:rsid w:val="00C61F7A"/>
    <w:rsid w:val="00C64BFD"/>
    <w:rsid w:val="00C76D20"/>
    <w:rsid w:val="00C81C13"/>
    <w:rsid w:val="00C95C6A"/>
    <w:rsid w:val="00CA4AF4"/>
    <w:rsid w:val="00D3533B"/>
    <w:rsid w:val="00D4599D"/>
    <w:rsid w:val="00D95DDB"/>
    <w:rsid w:val="00E60D3C"/>
    <w:rsid w:val="00F933A7"/>
    <w:rsid w:val="00FA5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4FF2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694FF2"/>
  </w:style>
  <w:style w:type="character" w:customStyle="1" w:styleId="TextpoznpodarouChar">
    <w:name w:val="Text pozn. pod čarou Char"/>
    <w:basedOn w:val="Standardnpsmoodstavce"/>
    <w:link w:val="Textpoznpodarou"/>
    <w:semiHidden/>
    <w:rsid w:val="00694FF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694FF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8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Neslušanová</dc:creator>
  <cp:lastModifiedBy>Magdalena Filipová</cp:lastModifiedBy>
  <cp:revision>2</cp:revision>
  <cp:lastPrinted>2016-04-06T10:37:00Z</cp:lastPrinted>
  <dcterms:created xsi:type="dcterms:W3CDTF">2016-04-07T07:38:00Z</dcterms:created>
  <dcterms:modified xsi:type="dcterms:W3CDTF">2016-04-07T07:38:00Z</dcterms:modified>
</cp:coreProperties>
</file>