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F6E" w:rsidRPr="001635A8" w:rsidRDefault="00D42670" w:rsidP="001102D3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1357630</wp:posOffset>
            </wp:positionH>
            <wp:positionV relativeFrom="paragraph">
              <wp:posOffset>-42545</wp:posOffset>
            </wp:positionV>
            <wp:extent cx="3048000" cy="876300"/>
            <wp:effectExtent l="0" t="0" r="0" b="0"/>
            <wp:wrapNone/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3F6E" w:rsidRPr="001635A8" w:rsidRDefault="00D53F6E" w:rsidP="001102D3">
      <w:pPr>
        <w:spacing w:after="120"/>
        <w:jc w:val="center"/>
        <w:rPr>
          <w:b/>
          <w:sz w:val="28"/>
          <w:szCs w:val="28"/>
        </w:rPr>
      </w:pPr>
    </w:p>
    <w:p w:rsidR="00D53F6E" w:rsidRPr="001635A8" w:rsidRDefault="00D53F6E" w:rsidP="001102D3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bakalářské práce</w:t>
      </w:r>
    </w:p>
    <w:p w:rsidR="00D53F6E" w:rsidRPr="001635A8" w:rsidRDefault="00D53F6E" w:rsidP="001102D3">
      <w:pPr>
        <w:tabs>
          <w:tab w:val="left" w:pos="3686"/>
          <w:tab w:val="left" w:pos="7371"/>
        </w:tabs>
      </w:pPr>
      <w:r w:rsidRPr="001635A8">
        <w:t xml:space="preserve">Jméno </w:t>
      </w:r>
      <w:bookmarkStart w:id="1" w:name="Rozevírací8"/>
      <w:r w:rsidRPr="001635A8">
        <w:t>studenta</w:t>
      </w:r>
      <w:bookmarkEnd w:id="1"/>
      <w:r w:rsidRPr="001635A8">
        <w:t>:</w:t>
      </w:r>
      <w:r w:rsidRPr="001635A8">
        <w:tab/>
        <w:t>Vedoucí BP:</w:t>
      </w:r>
      <w:r w:rsidRPr="001635A8">
        <w:tab/>
        <w:t>Ak. rok:</w:t>
      </w:r>
    </w:p>
    <w:bookmarkStart w:id="2" w:name="Text1"/>
    <w:p w:rsidR="00D53F6E" w:rsidRPr="001635A8" w:rsidRDefault="00D53F6E" w:rsidP="001102D3">
      <w:pPr>
        <w:tabs>
          <w:tab w:val="left" w:pos="3686"/>
          <w:tab w:val="left" w:pos="7371"/>
        </w:tabs>
      </w:pPr>
      <w:r w:rsidRPr="001635A8">
        <w:fldChar w:fldCharType="begin">
          <w:ffData>
            <w:name w:val="Text1"/>
            <w:enabled/>
            <w:calcOnExit w:val="0"/>
            <w:textInput/>
          </w:ffData>
        </w:fldChar>
      </w:r>
      <w:r w:rsidRPr="001635A8">
        <w:instrText xml:space="preserve"> FORMTEXT </w:instrText>
      </w:r>
      <w:r w:rsidRPr="001635A8">
        <w:fldChar w:fldCharType="separate"/>
      </w:r>
      <w:r>
        <w:t>Zuzana Chludová</w:t>
      </w:r>
      <w:r w:rsidRPr="001635A8">
        <w:fldChar w:fldCharType="end"/>
      </w:r>
      <w:bookmarkEnd w:id="2"/>
      <w:r w:rsidRPr="001635A8">
        <w:tab/>
      </w:r>
      <w:bookmarkStart w:id="3" w:name="Text2"/>
      <w:r w:rsidRPr="001635A8">
        <w:fldChar w:fldCharType="begin">
          <w:ffData>
            <w:name w:val="Text2"/>
            <w:enabled/>
            <w:calcOnExit w:val="0"/>
            <w:textInput/>
          </w:ffData>
        </w:fldChar>
      </w:r>
      <w:r w:rsidRPr="001635A8">
        <w:instrText xml:space="preserve"> FORMTEXT </w:instrText>
      </w:r>
      <w:r w:rsidRPr="001635A8">
        <w:fldChar w:fldCharType="separate"/>
      </w:r>
      <w:r>
        <w:t>Mgr. Petr Šimek</w:t>
      </w:r>
      <w:r w:rsidRPr="001635A8">
        <w:fldChar w:fldCharType="end"/>
      </w:r>
      <w:bookmarkEnd w:id="3"/>
      <w:r w:rsidRPr="001635A8">
        <w:tab/>
      </w:r>
      <w:bookmarkStart w:id="4" w:name="Text3"/>
      <w:r w:rsidRPr="001635A8">
        <w:fldChar w:fldCharType="begin">
          <w:ffData>
            <w:name w:val="Text3"/>
            <w:enabled/>
            <w:calcOnExit w:val="0"/>
            <w:textInput/>
          </w:ffData>
        </w:fldChar>
      </w:r>
      <w:r w:rsidRPr="001635A8">
        <w:instrText xml:space="preserve"> FORMTEXT </w:instrText>
      </w:r>
      <w:r w:rsidRPr="001635A8">
        <w:fldChar w:fldCharType="separate"/>
      </w:r>
      <w:r>
        <w:t>2012/2013</w:t>
      </w:r>
      <w:r w:rsidRPr="001635A8">
        <w:fldChar w:fldCharType="end"/>
      </w:r>
      <w:bookmarkEnd w:id="4"/>
    </w:p>
    <w:p w:rsidR="00D53F6E" w:rsidRPr="001635A8" w:rsidRDefault="00D53F6E" w:rsidP="001102D3">
      <w:pPr>
        <w:spacing w:before="600" w:after="240"/>
      </w:pPr>
      <w:r w:rsidRPr="001635A8">
        <w:t>Téma BP:</w:t>
      </w:r>
    </w:p>
    <w:bookmarkStart w:id="5" w:name="Text4"/>
    <w:p w:rsidR="00D53F6E" w:rsidRPr="001635A8" w:rsidRDefault="00D53F6E" w:rsidP="001102D3">
      <w:r w:rsidRPr="001635A8">
        <w:fldChar w:fldCharType="begin">
          <w:ffData>
            <w:name w:val="Text4"/>
            <w:enabled/>
            <w:calcOnExit w:val="0"/>
            <w:textInput/>
          </w:ffData>
        </w:fldChar>
      </w:r>
      <w:r w:rsidRPr="001635A8">
        <w:instrText xml:space="preserve"> FORMTEXT </w:instrText>
      </w:r>
      <w:r w:rsidRPr="001635A8">
        <w:fldChar w:fldCharType="separate"/>
      </w:r>
      <w:r>
        <w:t>Korupce a návrhy na zeefektivnění protikorupční politiky ve veřejné správě</w:t>
      </w:r>
      <w:r w:rsidRPr="001635A8">
        <w:fldChar w:fldCharType="end"/>
      </w:r>
      <w:bookmarkEnd w:id="5"/>
    </w:p>
    <w:p w:rsidR="00D53F6E" w:rsidRPr="001635A8" w:rsidRDefault="00D53F6E" w:rsidP="001102D3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85"/>
        <w:gridCol w:w="3339"/>
        <w:gridCol w:w="5208"/>
      </w:tblGrid>
      <w:tr w:rsidR="00D53F6E" w:rsidRPr="001635A8" w:rsidTr="00957F27">
        <w:trPr>
          <w:trHeight w:val="308"/>
        </w:trPr>
        <w:tc>
          <w:tcPr>
            <w:tcW w:w="3924" w:type="dxa"/>
            <w:gridSpan w:val="2"/>
            <w:vAlign w:val="center"/>
          </w:tcPr>
          <w:p w:rsidR="00D53F6E" w:rsidRPr="001635A8" w:rsidRDefault="00D53F6E" w:rsidP="00957F27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</w:tcPr>
          <w:p w:rsidR="00D53F6E" w:rsidRPr="001635A8" w:rsidRDefault="00D53F6E" w:rsidP="00957F27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D53F6E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F6E" w:rsidRPr="001635A8" w:rsidRDefault="00D53F6E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F6E" w:rsidRPr="001635A8" w:rsidRDefault="00D53F6E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F6E" w:rsidRPr="001635A8" w:rsidRDefault="00D53F6E" w:rsidP="001102D3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t>8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D53F6E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F6E" w:rsidRPr="001635A8" w:rsidRDefault="00D53F6E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F6E" w:rsidRPr="001635A8" w:rsidRDefault="00D53F6E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F6E" w:rsidRPr="001635A8" w:rsidRDefault="00D53F6E" w:rsidP="001102D3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t>9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D53F6E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F6E" w:rsidRPr="001635A8" w:rsidRDefault="00D53F6E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F6E" w:rsidRPr="001635A8" w:rsidRDefault="00D53F6E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F6E" w:rsidRPr="001635A8" w:rsidRDefault="00D53F6E" w:rsidP="001102D3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t>8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D53F6E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F6E" w:rsidRPr="001635A8" w:rsidRDefault="00D53F6E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F6E" w:rsidRPr="001635A8" w:rsidRDefault="00D53F6E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F6E" w:rsidRPr="001635A8" w:rsidRDefault="00D53F6E" w:rsidP="001102D3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t>8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D53F6E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F6E" w:rsidRPr="001635A8" w:rsidRDefault="00D53F6E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F6E" w:rsidRPr="001635A8" w:rsidRDefault="00D53F6E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F6E" w:rsidRPr="001635A8" w:rsidRDefault="00D53F6E" w:rsidP="001102D3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t>8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D53F6E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F6E" w:rsidRPr="001635A8" w:rsidRDefault="00D53F6E" w:rsidP="00957F27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F6E" w:rsidRPr="001635A8" w:rsidRDefault="00D53F6E" w:rsidP="00957F27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F6E" w:rsidRPr="001635A8" w:rsidRDefault="00D53F6E" w:rsidP="001102D3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1635A8">
              <w:rPr>
                <w:snapToGrid w:val="0"/>
              </w:rPr>
              <w:instrText xml:space="preserve"> FORMTEXT </w:instrText>
            </w:r>
            <w:r w:rsidRPr="001635A8">
              <w:rPr>
                <w:snapToGrid w:val="0"/>
              </w:rPr>
            </w:r>
            <w:r w:rsidRPr="001635A8">
              <w:rPr>
                <w:snapToGrid w:val="0"/>
              </w:rPr>
              <w:fldChar w:fldCharType="separate"/>
            </w:r>
            <w:r>
              <w:t>8</w:t>
            </w:r>
            <w:r w:rsidRPr="001635A8">
              <w:rPr>
                <w:snapToGrid w:val="0"/>
              </w:rPr>
              <w:fldChar w:fldCharType="end"/>
            </w:r>
          </w:p>
        </w:tc>
      </w:tr>
      <w:tr w:rsidR="00D53F6E" w:rsidRPr="001635A8" w:rsidTr="00957F2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F6E" w:rsidRPr="001635A8" w:rsidRDefault="00D53F6E" w:rsidP="00957F27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F6E" w:rsidRPr="001635A8" w:rsidRDefault="00D53F6E" w:rsidP="00957F27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D53F6E" w:rsidRPr="001635A8" w:rsidRDefault="00D53F6E" w:rsidP="00957F27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3F6E" w:rsidRPr="001635A8" w:rsidRDefault="00D53F6E" w:rsidP="001102D3">
            <w:pPr>
              <w:spacing w:before="60" w:after="60"/>
              <w:jc w:val="center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1635A8">
              <w:rPr>
                <w:b/>
                <w:snapToGrid w:val="0"/>
              </w:rPr>
              <w:instrText xml:space="preserve"> FORMTEXT </w:instrText>
            </w:r>
            <w:r w:rsidRPr="001635A8">
              <w:rPr>
                <w:b/>
                <w:snapToGrid w:val="0"/>
              </w:rPr>
            </w:r>
            <w:r w:rsidRPr="001635A8">
              <w:rPr>
                <w:b/>
                <w:snapToGrid w:val="0"/>
              </w:rPr>
              <w:fldChar w:fldCharType="separate"/>
            </w:r>
            <w:r>
              <w:t>49</w:t>
            </w:r>
            <w:r w:rsidRPr="001635A8">
              <w:rPr>
                <w:b/>
                <w:snapToGrid w:val="0"/>
              </w:rPr>
              <w:fldChar w:fldCharType="end"/>
            </w:r>
          </w:p>
        </w:tc>
      </w:tr>
    </w:tbl>
    <w:p w:rsidR="00D53F6E" w:rsidRPr="001635A8" w:rsidRDefault="00D53F6E" w:rsidP="001102D3">
      <w:pPr>
        <w:rPr>
          <w:b/>
          <w:sz w:val="28"/>
          <w:szCs w:val="28"/>
        </w:rPr>
      </w:pPr>
    </w:p>
    <w:p w:rsidR="00D53F6E" w:rsidRPr="001635A8" w:rsidRDefault="00D53F6E" w:rsidP="001102D3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3"/>
        <w:gridCol w:w="6987"/>
      </w:tblGrid>
      <w:tr w:rsidR="00D53F6E" w:rsidRPr="001635A8" w:rsidTr="00957F27">
        <w:tc>
          <w:tcPr>
            <w:tcW w:w="2268" w:type="dxa"/>
          </w:tcPr>
          <w:p w:rsidR="00D53F6E" w:rsidRPr="001635A8" w:rsidRDefault="00D53F6E" w:rsidP="00957F27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53F6E" w:rsidRPr="001635A8" w:rsidRDefault="00D53F6E" w:rsidP="00957F27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D53F6E" w:rsidRPr="001635A8" w:rsidTr="00957F27">
        <w:tc>
          <w:tcPr>
            <w:tcW w:w="2268" w:type="dxa"/>
          </w:tcPr>
          <w:p w:rsidR="00D53F6E" w:rsidRPr="001635A8" w:rsidRDefault="00D53F6E" w:rsidP="00957F27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D53F6E" w:rsidRPr="001635A8" w:rsidRDefault="00D53F6E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D53F6E" w:rsidRPr="001635A8" w:rsidRDefault="00D53F6E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D53F6E" w:rsidRPr="001635A8" w:rsidTr="00957F27">
        <w:tc>
          <w:tcPr>
            <w:tcW w:w="2268" w:type="dxa"/>
          </w:tcPr>
          <w:p w:rsidR="00D53F6E" w:rsidRPr="001635A8" w:rsidRDefault="00D53F6E" w:rsidP="00957F27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D53F6E" w:rsidRPr="001635A8" w:rsidRDefault="00D53F6E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D53F6E" w:rsidRPr="001635A8" w:rsidRDefault="00D53F6E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D53F6E" w:rsidRPr="001635A8" w:rsidTr="00957F27">
        <w:tc>
          <w:tcPr>
            <w:tcW w:w="2268" w:type="dxa"/>
          </w:tcPr>
          <w:p w:rsidR="00D53F6E" w:rsidRPr="001635A8" w:rsidRDefault="00D53F6E" w:rsidP="00957F27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D53F6E" w:rsidRPr="001635A8" w:rsidRDefault="00D53F6E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D53F6E" w:rsidRPr="001635A8" w:rsidRDefault="00D53F6E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D53F6E" w:rsidRPr="001635A8" w:rsidTr="00957F27">
        <w:tc>
          <w:tcPr>
            <w:tcW w:w="2268" w:type="dxa"/>
          </w:tcPr>
          <w:p w:rsidR="00D53F6E" w:rsidRPr="001635A8" w:rsidRDefault="00D53F6E" w:rsidP="00957F27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D53F6E" w:rsidRPr="001635A8" w:rsidRDefault="00D53F6E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D53F6E" w:rsidRPr="001635A8" w:rsidRDefault="00D53F6E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D53F6E" w:rsidRPr="001635A8" w:rsidTr="00957F27">
        <w:tc>
          <w:tcPr>
            <w:tcW w:w="2268" w:type="dxa"/>
          </w:tcPr>
          <w:p w:rsidR="00D53F6E" w:rsidRPr="001635A8" w:rsidRDefault="00D53F6E" w:rsidP="00957F27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D53F6E" w:rsidRPr="001635A8" w:rsidRDefault="00D53F6E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D53F6E" w:rsidRPr="001635A8" w:rsidRDefault="00D53F6E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D53F6E" w:rsidRPr="001635A8" w:rsidTr="00957F27">
        <w:tc>
          <w:tcPr>
            <w:tcW w:w="2268" w:type="dxa"/>
          </w:tcPr>
          <w:p w:rsidR="00D53F6E" w:rsidRPr="001635A8" w:rsidRDefault="00D53F6E" w:rsidP="00957F27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D53F6E" w:rsidRPr="001635A8" w:rsidRDefault="00D53F6E" w:rsidP="00957F2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D53F6E" w:rsidRPr="001635A8" w:rsidRDefault="00D53F6E" w:rsidP="00957F27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D53F6E" w:rsidRPr="001635A8" w:rsidRDefault="00D53F6E" w:rsidP="001102D3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D53F6E" w:rsidRPr="001635A8" w:rsidTr="00957F27">
        <w:trPr>
          <w:trHeight w:val="2839"/>
        </w:trPr>
        <w:tc>
          <w:tcPr>
            <w:tcW w:w="9212" w:type="dxa"/>
          </w:tcPr>
          <w:p w:rsidR="00D53F6E" w:rsidRPr="001635A8" w:rsidRDefault="00D53F6E" w:rsidP="00633C7C">
            <w:r w:rsidRPr="001635A8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1635A8">
              <w:instrText xml:space="preserve"> FORMTEXT </w:instrText>
            </w:r>
            <w:r w:rsidRPr="001635A8">
              <w:fldChar w:fldCharType="separate"/>
            </w:r>
            <w:r>
              <w:t>Studentka se v teoretické části bakalářské práce věnuje vymezení pojmu korupce, třídění korupce podle různých kritérií a hledání příčin jejího vzniku. Dále studentka vymezuje základní legislativní úpravu korupce v ČR. K teoretické části nemám žádné výhrady, studentka splnila zadání práce a teoretická část vhodně uvozuje následující praktickou část. Praktickou část student zaměřila na anylýzu protikorupční politiky v ČR a vlastnímu hodnocení jednotlivých kontrolních mechanismů. Ani k praktické části práce nemám žádné výhrady, studentka prokázala, že se v tématu dobře orientuje a své myšlenky dokáže vyhodnotit a dovést k jasným závěrům. Celkově je práce na velmi dobré odborné úrovni.</w:t>
            </w:r>
            <w:r w:rsidRPr="001635A8">
              <w:fldChar w:fldCharType="end"/>
            </w:r>
          </w:p>
        </w:tc>
      </w:tr>
    </w:tbl>
    <w:p w:rsidR="00D53F6E" w:rsidRPr="001635A8" w:rsidRDefault="00D53F6E" w:rsidP="001102D3">
      <w:pPr>
        <w:rPr>
          <w:b/>
        </w:rPr>
      </w:pPr>
    </w:p>
    <w:p w:rsidR="00D53F6E" w:rsidRPr="001635A8" w:rsidRDefault="00D53F6E" w:rsidP="001102D3">
      <w:pPr>
        <w:rPr>
          <w:b/>
        </w:rPr>
      </w:pPr>
    </w:p>
    <w:p w:rsidR="00D53F6E" w:rsidRPr="001635A8" w:rsidRDefault="00D53F6E" w:rsidP="001102D3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D53F6E" w:rsidRPr="001635A8" w:rsidTr="00957F27">
        <w:trPr>
          <w:trHeight w:val="2839"/>
        </w:trPr>
        <w:tc>
          <w:tcPr>
            <w:tcW w:w="9212" w:type="dxa"/>
          </w:tcPr>
          <w:bookmarkStart w:id="6" w:name="Text44"/>
          <w:p w:rsidR="00D53F6E" w:rsidRPr="001635A8" w:rsidRDefault="00D53F6E" w:rsidP="00256FE9">
            <w:r w:rsidRPr="001635A8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1635A8">
              <w:instrText xml:space="preserve"> FORMTEXT </w:instrText>
            </w:r>
            <w:r w:rsidRPr="001635A8">
              <w:fldChar w:fldCharType="separate"/>
            </w:r>
            <w:r>
              <w:t xml:space="preserve">Rozveďte blíže jednotlivá opatření legislativního a nelegislativního charakteru k zmírnění korupce ve veřejné správě v ČR. </w:t>
            </w:r>
            <w:r w:rsidRPr="001635A8">
              <w:fldChar w:fldCharType="end"/>
            </w:r>
            <w:bookmarkEnd w:id="6"/>
          </w:p>
        </w:tc>
      </w:tr>
    </w:tbl>
    <w:p w:rsidR="00D53F6E" w:rsidRPr="001635A8" w:rsidRDefault="00D53F6E" w:rsidP="001102D3"/>
    <w:p w:rsidR="00D53F6E" w:rsidRPr="001635A8" w:rsidRDefault="00D53F6E" w:rsidP="001102D3"/>
    <w:p w:rsidR="00D53F6E" w:rsidRPr="001635A8" w:rsidRDefault="00D53F6E" w:rsidP="001102D3"/>
    <w:p w:rsidR="00D53F6E" w:rsidRPr="001635A8" w:rsidRDefault="00D53F6E" w:rsidP="001102D3"/>
    <w:p w:rsidR="00D53F6E" w:rsidRPr="001635A8" w:rsidRDefault="00D53F6E" w:rsidP="001102D3">
      <w:r w:rsidRPr="001635A8">
        <w:t xml:space="preserve">BP byla podrobena kontrole ke zjištění původnosti práce v IS STAG/Portál. Na základě výsledků této kontroly bylo zjištěno, že BP </w:t>
      </w:r>
      <w:bookmarkStart w:id="7" w:name="Rozevírací1"/>
      <w:r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Pr="001635A8">
        <w:fldChar w:fldCharType="end"/>
      </w:r>
      <w:bookmarkEnd w:id="7"/>
      <w:r w:rsidRPr="001635A8">
        <w:t xml:space="preserve"> plagiát. </w:t>
      </w:r>
    </w:p>
    <w:p w:rsidR="00D53F6E" w:rsidRPr="001635A8" w:rsidRDefault="00D53F6E" w:rsidP="001102D3">
      <w:pPr>
        <w:tabs>
          <w:tab w:val="right" w:pos="9360"/>
        </w:tabs>
      </w:pPr>
      <w:r w:rsidRPr="001635A8">
        <w:t>Práce splňuje kritéria pro obhajobu BP.</w:t>
      </w:r>
      <w:r w:rsidRPr="001635A8">
        <w:tab/>
      </w:r>
      <w:r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1635A8">
        <w:instrText xml:space="preserve"> FORMCHECKBOX </w:instrText>
      </w:r>
      <w:r w:rsidRPr="001635A8">
        <w:fldChar w:fldCharType="end"/>
      </w:r>
    </w:p>
    <w:p w:rsidR="00D53F6E" w:rsidRPr="001635A8" w:rsidRDefault="00D53F6E" w:rsidP="001102D3">
      <w:pPr>
        <w:tabs>
          <w:tab w:val="right" w:pos="9360"/>
        </w:tabs>
      </w:pPr>
    </w:p>
    <w:p w:rsidR="00D53F6E" w:rsidRPr="001635A8" w:rsidRDefault="00D53F6E" w:rsidP="001102D3">
      <w:r w:rsidRPr="001635A8">
        <w:t>Práce nesplňuje kritéria pro obhajobu BP (minimálně jedno kritérium hodnoceno 0 body).</w:t>
      </w:r>
    </w:p>
    <w:p w:rsidR="00D53F6E" w:rsidRPr="001635A8" w:rsidRDefault="00D53F6E" w:rsidP="001102D3">
      <w:pPr>
        <w:tabs>
          <w:tab w:val="right" w:pos="9360"/>
        </w:tabs>
      </w:pPr>
      <w:r w:rsidRPr="001635A8">
        <w:tab/>
      </w:r>
      <w:r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Pr="001635A8">
        <w:fldChar w:fldCharType="end"/>
      </w:r>
    </w:p>
    <w:p w:rsidR="00D53F6E" w:rsidRPr="001635A8" w:rsidRDefault="00D53F6E" w:rsidP="001102D3">
      <w:pPr>
        <w:outlineLvl w:val="0"/>
      </w:pPr>
    </w:p>
    <w:p w:rsidR="00D53F6E" w:rsidRPr="001635A8" w:rsidRDefault="00D53F6E" w:rsidP="001102D3">
      <w:pPr>
        <w:outlineLvl w:val="0"/>
      </w:pPr>
    </w:p>
    <w:p w:rsidR="00D53F6E" w:rsidRPr="001635A8" w:rsidRDefault="00D53F6E" w:rsidP="001102D3">
      <w:pPr>
        <w:outlineLvl w:val="0"/>
      </w:pPr>
      <w:r w:rsidRPr="001635A8">
        <w:t xml:space="preserve">Ve Zlíně dne: </w:t>
      </w:r>
      <w:r w:rsidRPr="001635A8">
        <w:fldChar w:fldCharType="begin">
          <w:ffData>
            <w:name w:val="Text37"/>
            <w:enabled/>
            <w:calcOnExit w:val="0"/>
            <w:textInput/>
          </w:ffData>
        </w:fldChar>
      </w:r>
      <w:r w:rsidRPr="001635A8">
        <w:instrText xml:space="preserve"> FORMTEXT </w:instrText>
      </w:r>
      <w:r w:rsidRPr="001635A8">
        <w:fldChar w:fldCharType="separate"/>
      </w:r>
      <w:r>
        <w:t>19.8.2013</w:t>
      </w:r>
      <w:r w:rsidRPr="001635A8">
        <w:fldChar w:fldCharType="end"/>
      </w:r>
    </w:p>
    <w:p w:rsidR="00D53F6E" w:rsidRPr="001635A8" w:rsidRDefault="00D53F6E" w:rsidP="001102D3"/>
    <w:p w:rsidR="00D53F6E" w:rsidRPr="001635A8" w:rsidRDefault="00D53F6E" w:rsidP="001102D3"/>
    <w:p w:rsidR="00D53F6E" w:rsidRPr="001635A8" w:rsidRDefault="00D53F6E" w:rsidP="001102D3"/>
    <w:p w:rsidR="00D53F6E" w:rsidRPr="001635A8" w:rsidRDefault="00D53F6E" w:rsidP="001102D3"/>
    <w:p w:rsidR="00D53F6E" w:rsidRPr="001635A8" w:rsidRDefault="00D53F6E" w:rsidP="001102D3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D53F6E" w:rsidRPr="001635A8" w:rsidRDefault="00D53F6E" w:rsidP="001102D3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BP</w:t>
      </w:r>
    </w:p>
    <w:p w:rsidR="00D53F6E" w:rsidRPr="001635A8" w:rsidRDefault="00D53F6E" w:rsidP="001102D3">
      <w:pPr>
        <w:pStyle w:val="Nadpis2"/>
        <w:jc w:val="left"/>
        <w:rPr>
          <w:b/>
          <w:szCs w:val="28"/>
        </w:rPr>
      </w:pPr>
    </w:p>
    <w:p w:rsidR="00D53F6E" w:rsidRPr="001635A8" w:rsidRDefault="00D53F6E" w:rsidP="001102D3"/>
    <w:p w:rsidR="00D53F6E" w:rsidRPr="001635A8" w:rsidRDefault="00D53F6E" w:rsidP="001102D3"/>
    <w:p w:rsidR="00D53F6E" w:rsidRPr="001635A8" w:rsidRDefault="00D53F6E" w:rsidP="001102D3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D53F6E" w:rsidRPr="001635A8" w:rsidRDefault="00D53F6E" w:rsidP="001102D3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D53F6E" w:rsidRPr="001635A8" w:rsidRDefault="00D53F6E" w:rsidP="001102D3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zdroje.</w:t>
      </w:r>
    </w:p>
    <w:p w:rsidR="00D53F6E" w:rsidRPr="001635A8" w:rsidRDefault="00D53F6E" w:rsidP="001102D3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D53F6E" w:rsidRPr="001635A8" w:rsidRDefault="00D53F6E" w:rsidP="001102D3">
      <w:pPr>
        <w:pStyle w:val="textkriterium"/>
      </w:pPr>
      <w:r w:rsidRPr="001635A8"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D53F6E" w:rsidRPr="001635A8" w:rsidRDefault="00D53F6E" w:rsidP="001102D3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D53F6E" w:rsidRPr="001635A8" w:rsidRDefault="00D53F6E" w:rsidP="001102D3">
      <w:pPr>
        <w:pStyle w:val="textkriterium"/>
      </w:pPr>
      <w:r w:rsidRPr="001635A8"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D53F6E" w:rsidRPr="001635A8" w:rsidRDefault="00D53F6E" w:rsidP="001102D3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D53F6E" w:rsidRPr="001635A8" w:rsidRDefault="00D53F6E" w:rsidP="001102D3">
      <w:pPr>
        <w:pStyle w:val="textkriterium"/>
      </w:pPr>
      <w:r w:rsidRPr="001635A8">
        <w:t xml:space="preserve"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 </w:t>
      </w:r>
    </w:p>
    <w:p w:rsidR="00D53F6E" w:rsidRPr="001635A8" w:rsidRDefault="00D53F6E" w:rsidP="001102D3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praktické části práce (řešící část) (0 - 10 bodů)</w:t>
      </w:r>
    </w:p>
    <w:p w:rsidR="00D53F6E" w:rsidRPr="001635A8" w:rsidRDefault="00D53F6E" w:rsidP="001102D3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>na analytickou část. Kritérium hodnotí rovněž celkovou úroveň provázanosti teoretické a praktické části práce, zdůvodnění návrhů a jejich dopadů.</w:t>
      </w:r>
    </w:p>
    <w:p w:rsidR="00D53F6E" w:rsidRPr="001635A8" w:rsidRDefault="00D53F6E" w:rsidP="001102D3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D53F6E" w:rsidRPr="001635A8" w:rsidRDefault="00D53F6E" w:rsidP="001102D3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D53F6E" w:rsidRDefault="00D53F6E" w:rsidP="001102D3"/>
    <w:sectPr w:rsidR="00D53F6E" w:rsidSect="00991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76E" w:rsidRDefault="00A3076E" w:rsidP="001102D3">
      <w:r>
        <w:separator/>
      </w:r>
    </w:p>
  </w:endnote>
  <w:endnote w:type="continuationSeparator" w:id="0">
    <w:p w:rsidR="00A3076E" w:rsidRDefault="00A3076E" w:rsidP="00110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76E" w:rsidRDefault="00A3076E" w:rsidP="001102D3">
      <w:r>
        <w:separator/>
      </w:r>
    </w:p>
  </w:footnote>
  <w:footnote w:type="continuationSeparator" w:id="0">
    <w:p w:rsidR="00A3076E" w:rsidRDefault="00A3076E" w:rsidP="001102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2D3"/>
    <w:rsid w:val="001102D3"/>
    <w:rsid w:val="001635A8"/>
    <w:rsid w:val="00177B27"/>
    <w:rsid w:val="00256FE9"/>
    <w:rsid w:val="004233E6"/>
    <w:rsid w:val="004E13F4"/>
    <w:rsid w:val="00597B6E"/>
    <w:rsid w:val="00633C7C"/>
    <w:rsid w:val="00957F27"/>
    <w:rsid w:val="00991971"/>
    <w:rsid w:val="009E44D0"/>
    <w:rsid w:val="00A3076E"/>
    <w:rsid w:val="00D42670"/>
    <w:rsid w:val="00D53F6E"/>
    <w:rsid w:val="00FD7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02D3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9"/>
    <w:qFormat/>
    <w:rsid w:val="001102D3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uiPriority w:val="99"/>
    <w:qFormat/>
    <w:rsid w:val="001102D3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1102D3"/>
    <w:rPr>
      <w:rFonts w:ascii="Times New Roman" w:hAnsi="Times New Roman" w:cs="Times New Roman"/>
      <w:iCs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locked/>
    <w:rsid w:val="001102D3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customStyle="1" w:styleId="textkriterium">
    <w:name w:val="text_kriterium"/>
    <w:next w:val="Normln"/>
    <w:uiPriority w:val="99"/>
    <w:rsid w:val="001102D3"/>
    <w:pPr>
      <w:jc w:val="both"/>
    </w:pPr>
    <w:rPr>
      <w:rFonts w:ascii="Times New Roman" w:hAnsi="Times New Roman"/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1102D3"/>
    <w:pPr>
      <w:spacing w:before="60" w:after="60"/>
      <w:jc w:val="right"/>
    </w:pPr>
  </w:style>
  <w:style w:type="paragraph" w:styleId="Zhlav">
    <w:name w:val="header"/>
    <w:basedOn w:val="Normln"/>
    <w:link w:val="ZhlavChar"/>
    <w:uiPriority w:val="99"/>
    <w:semiHidden/>
    <w:rsid w:val="001102D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1102D3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rsid w:val="001102D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1102D3"/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26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267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02D3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9"/>
    <w:qFormat/>
    <w:rsid w:val="001102D3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uiPriority w:val="99"/>
    <w:qFormat/>
    <w:rsid w:val="001102D3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1102D3"/>
    <w:rPr>
      <w:rFonts w:ascii="Times New Roman" w:hAnsi="Times New Roman" w:cs="Times New Roman"/>
      <w:iCs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locked/>
    <w:rsid w:val="001102D3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customStyle="1" w:styleId="textkriterium">
    <w:name w:val="text_kriterium"/>
    <w:next w:val="Normln"/>
    <w:uiPriority w:val="99"/>
    <w:rsid w:val="001102D3"/>
    <w:pPr>
      <w:jc w:val="both"/>
    </w:pPr>
    <w:rPr>
      <w:rFonts w:ascii="Times New Roman" w:hAnsi="Times New Roman"/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1102D3"/>
    <w:pPr>
      <w:spacing w:before="60" w:after="60"/>
      <w:jc w:val="right"/>
    </w:pPr>
  </w:style>
  <w:style w:type="paragraph" w:styleId="Zhlav">
    <w:name w:val="header"/>
    <w:basedOn w:val="Normln"/>
    <w:link w:val="ZhlavChar"/>
    <w:uiPriority w:val="99"/>
    <w:semiHidden/>
    <w:rsid w:val="001102D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1102D3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rsid w:val="001102D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1102D3"/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26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267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646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Slamenikova</cp:lastModifiedBy>
  <cp:revision>2</cp:revision>
  <cp:lastPrinted>2013-08-27T12:59:00Z</cp:lastPrinted>
  <dcterms:created xsi:type="dcterms:W3CDTF">2013-08-27T13:00:00Z</dcterms:created>
  <dcterms:modified xsi:type="dcterms:W3CDTF">2013-08-27T13:00:00Z</dcterms:modified>
</cp:coreProperties>
</file>